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99" w:rsidRPr="00A22A49" w:rsidRDefault="00F929A7" w:rsidP="00A22A49">
      <w:pPr>
        <w:pStyle w:val="a4"/>
        <w:rPr>
          <w:rFonts w:ascii="Times New Roman" w:hAnsi="Times New Roman" w:cs="Times New Roman"/>
          <w:sz w:val="24"/>
        </w:rPr>
      </w:pPr>
      <w:r w:rsidRPr="00F929A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616E6F" wp14:editId="42D6850C">
            <wp:simplePos x="0" y="0"/>
            <wp:positionH relativeFrom="column">
              <wp:posOffset>3408680</wp:posOffset>
            </wp:positionH>
            <wp:positionV relativeFrom="paragraph">
              <wp:posOffset>132080</wp:posOffset>
            </wp:positionV>
            <wp:extent cx="1457325" cy="1600200"/>
            <wp:effectExtent l="0" t="0" r="9525" b="0"/>
            <wp:wrapNone/>
            <wp:docPr id="1" name="Рисунок 1" descr="C:\Users\МКОУ ЮСОШ\Desktop\подпись_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ЮСОШ\Desktop\подпись_печат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D99" w:rsidRPr="00A22A49">
        <w:rPr>
          <w:rFonts w:ascii="Times New Roman" w:hAnsi="Times New Roman" w:cs="Times New Roman"/>
          <w:sz w:val="24"/>
        </w:rPr>
        <w:t xml:space="preserve">Рассмотрено:                                                   </w:t>
      </w:r>
      <w:r w:rsidR="00A22A49">
        <w:rPr>
          <w:rFonts w:ascii="Times New Roman" w:hAnsi="Times New Roman" w:cs="Times New Roman"/>
          <w:sz w:val="24"/>
        </w:rPr>
        <w:t xml:space="preserve">                       </w:t>
      </w:r>
      <w:r w:rsidR="009A0D99" w:rsidRPr="00A22A49">
        <w:rPr>
          <w:rFonts w:ascii="Times New Roman" w:hAnsi="Times New Roman" w:cs="Times New Roman"/>
          <w:sz w:val="24"/>
        </w:rPr>
        <w:t>Утверждаю:</w:t>
      </w:r>
    </w:p>
    <w:p w:rsidR="009A0D99" w:rsidRPr="00A22A49" w:rsidRDefault="009A0D99" w:rsidP="00A22A49">
      <w:pPr>
        <w:pStyle w:val="a4"/>
        <w:rPr>
          <w:rFonts w:ascii="Times New Roman" w:hAnsi="Times New Roman" w:cs="Times New Roman"/>
          <w:sz w:val="24"/>
        </w:rPr>
      </w:pPr>
      <w:r w:rsidRPr="00A22A49">
        <w:rPr>
          <w:rFonts w:ascii="Times New Roman" w:hAnsi="Times New Roman" w:cs="Times New Roman"/>
          <w:sz w:val="24"/>
        </w:rPr>
        <w:t xml:space="preserve">на педагогическом совете                             </w:t>
      </w:r>
      <w:r w:rsidR="00A22A49" w:rsidRPr="00A22A49">
        <w:rPr>
          <w:rFonts w:ascii="Times New Roman" w:hAnsi="Times New Roman" w:cs="Times New Roman"/>
          <w:sz w:val="24"/>
        </w:rPr>
        <w:t xml:space="preserve">                      </w:t>
      </w:r>
      <w:r w:rsidR="00E61868">
        <w:rPr>
          <w:rFonts w:ascii="Times New Roman" w:hAnsi="Times New Roman" w:cs="Times New Roman"/>
          <w:sz w:val="24"/>
        </w:rPr>
        <w:t xml:space="preserve">  Директор МКОУ ЮСОШ</w:t>
      </w:r>
    </w:p>
    <w:p w:rsidR="009A0D99" w:rsidRPr="00F929A7" w:rsidRDefault="00E61868" w:rsidP="00A22A49">
      <w:pPr>
        <w:pStyle w:val="a4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Протокол № </w:t>
      </w:r>
      <w:r w:rsidR="00F929A7">
        <w:rPr>
          <w:rFonts w:ascii="Times New Roman" w:hAnsi="Times New Roman" w:cs="Times New Roman"/>
          <w:sz w:val="24"/>
        </w:rPr>
        <w:t>2</w:t>
      </w:r>
    </w:p>
    <w:p w:rsidR="009A0D99" w:rsidRDefault="009A0D99" w:rsidP="00A22A49">
      <w:pPr>
        <w:pStyle w:val="a4"/>
        <w:rPr>
          <w:rFonts w:ascii="Times New Roman" w:hAnsi="Times New Roman" w:cs="Times New Roman"/>
          <w:sz w:val="24"/>
        </w:rPr>
      </w:pPr>
      <w:r w:rsidRPr="00A22A49">
        <w:rPr>
          <w:rFonts w:ascii="Times New Roman" w:hAnsi="Times New Roman" w:cs="Times New Roman"/>
          <w:sz w:val="24"/>
        </w:rPr>
        <w:t>от «</w:t>
      </w:r>
      <w:r w:rsidR="00F929A7">
        <w:rPr>
          <w:rFonts w:ascii="Times New Roman" w:hAnsi="Times New Roman" w:cs="Times New Roman"/>
          <w:sz w:val="24"/>
        </w:rPr>
        <w:t>29</w:t>
      </w:r>
      <w:r w:rsidRPr="00A22A49">
        <w:rPr>
          <w:rFonts w:ascii="Times New Roman" w:hAnsi="Times New Roman" w:cs="Times New Roman"/>
          <w:sz w:val="24"/>
        </w:rPr>
        <w:t>»</w:t>
      </w:r>
      <w:r w:rsidR="00F929A7">
        <w:rPr>
          <w:rFonts w:ascii="Times New Roman" w:hAnsi="Times New Roman" w:cs="Times New Roman"/>
          <w:sz w:val="24"/>
        </w:rPr>
        <w:t xml:space="preserve"> августа 2022</w:t>
      </w:r>
      <w:r w:rsidRPr="00A22A49">
        <w:rPr>
          <w:rFonts w:ascii="Times New Roman" w:hAnsi="Times New Roman" w:cs="Times New Roman"/>
          <w:sz w:val="24"/>
        </w:rPr>
        <w:t xml:space="preserve"> г                                   </w:t>
      </w:r>
      <w:r w:rsidR="00A22A49">
        <w:rPr>
          <w:rFonts w:ascii="Times New Roman" w:hAnsi="Times New Roman" w:cs="Times New Roman"/>
          <w:sz w:val="24"/>
        </w:rPr>
        <w:t xml:space="preserve">                    </w:t>
      </w:r>
      <w:r w:rsidR="00E61868">
        <w:rPr>
          <w:rFonts w:ascii="Times New Roman" w:hAnsi="Times New Roman" w:cs="Times New Roman"/>
          <w:sz w:val="24"/>
        </w:rPr>
        <w:t xml:space="preserve">_______________ </w:t>
      </w:r>
      <w:proofErr w:type="spellStart"/>
      <w:r w:rsidR="00E61868">
        <w:rPr>
          <w:rFonts w:ascii="Times New Roman" w:hAnsi="Times New Roman" w:cs="Times New Roman"/>
          <w:sz w:val="24"/>
        </w:rPr>
        <w:t>Н.И.Найденова</w:t>
      </w:r>
      <w:proofErr w:type="spellEnd"/>
    </w:p>
    <w:p w:rsidR="00E61868" w:rsidRPr="00A22A49" w:rsidRDefault="00E61868" w:rsidP="00A22A49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F929A7">
        <w:rPr>
          <w:rFonts w:ascii="Times New Roman" w:hAnsi="Times New Roman" w:cs="Times New Roman"/>
          <w:sz w:val="24"/>
        </w:rPr>
        <w:t xml:space="preserve">                     Приказ № 84</w:t>
      </w:r>
      <w:r>
        <w:rPr>
          <w:rFonts w:ascii="Times New Roman" w:hAnsi="Times New Roman" w:cs="Times New Roman"/>
          <w:sz w:val="24"/>
        </w:rPr>
        <w:t xml:space="preserve"> </w:t>
      </w:r>
    </w:p>
    <w:p w:rsidR="00073DA7" w:rsidRPr="00A22A49" w:rsidRDefault="009A0D99" w:rsidP="00A22A4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22A49">
        <w:rPr>
          <w:rFonts w:ascii="Times New Roman" w:hAnsi="Times New Roman" w:cs="Times New Roman"/>
          <w:sz w:val="24"/>
        </w:rPr>
        <w:t xml:space="preserve">.                                                                          </w:t>
      </w:r>
      <w:r w:rsidR="00A22A49" w:rsidRPr="00A22A49">
        <w:rPr>
          <w:rFonts w:ascii="Times New Roman" w:hAnsi="Times New Roman" w:cs="Times New Roman"/>
          <w:sz w:val="24"/>
        </w:rPr>
        <w:t xml:space="preserve">                    </w:t>
      </w:r>
      <w:r w:rsidR="00E61868">
        <w:rPr>
          <w:rFonts w:ascii="Times New Roman" w:hAnsi="Times New Roman" w:cs="Times New Roman"/>
          <w:sz w:val="24"/>
        </w:rPr>
        <w:t xml:space="preserve"> от «30» августа </w:t>
      </w:r>
      <w:r w:rsidR="00F929A7">
        <w:rPr>
          <w:rFonts w:ascii="Times New Roman" w:hAnsi="Times New Roman" w:cs="Times New Roman"/>
          <w:sz w:val="24"/>
        </w:rPr>
        <w:t>2022</w:t>
      </w:r>
      <w:r w:rsidRPr="00A22A49">
        <w:rPr>
          <w:rFonts w:ascii="Times New Roman" w:hAnsi="Times New Roman" w:cs="Times New Roman"/>
          <w:sz w:val="24"/>
        </w:rPr>
        <w:t xml:space="preserve"> г.                                      </w:t>
      </w:r>
    </w:p>
    <w:p w:rsidR="00A22A49" w:rsidRDefault="00A22A49" w:rsidP="002736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2A49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о методическом совете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736DA" w:rsidRPr="002736DA" w:rsidRDefault="002736DA" w:rsidP="002736DA">
      <w:pPr>
        <w:widowControl w:val="0"/>
        <w:numPr>
          <w:ilvl w:val="0"/>
          <w:numId w:val="18"/>
        </w:numPr>
        <w:tabs>
          <w:tab w:val="left" w:pos="559"/>
        </w:tabs>
        <w:autoSpaceDE w:val="0"/>
        <w:autoSpaceDN w:val="0"/>
        <w:spacing w:before="252" w:after="0" w:line="274" w:lineRule="exact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2736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2736DA" w:rsidRPr="002736DA" w:rsidRDefault="002736DA" w:rsidP="002736DA">
      <w:pPr>
        <w:widowControl w:val="0"/>
        <w:numPr>
          <w:ilvl w:val="1"/>
          <w:numId w:val="18"/>
        </w:numPr>
        <w:tabs>
          <w:tab w:val="left" w:pos="886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Настоящее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Положение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разработано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соответствии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Федеральным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законом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№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273-ФЗ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от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29.12.2012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года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«Об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образовании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Российской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Федерации»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редакции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от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25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июля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2022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года,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ФГОС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начального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основного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общего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образования,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утвержденных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соответственно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Приказами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2736DA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Российской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Федерации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№286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№287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от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31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мая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2021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года,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также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Уставом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осуществляющей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образовательную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деятельность,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другими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нормативными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правовыми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актами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Российской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Федерации,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регламентирующими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деятельность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организаций.</w:t>
      </w:r>
    </w:p>
    <w:p w:rsidR="002736DA" w:rsidRPr="002736DA" w:rsidRDefault="002736DA" w:rsidP="002736DA">
      <w:pPr>
        <w:widowControl w:val="0"/>
        <w:numPr>
          <w:ilvl w:val="1"/>
          <w:numId w:val="18"/>
        </w:numPr>
        <w:tabs>
          <w:tab w:val="left" w:pos="814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Данное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Положение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регламентирует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деятельность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педагогов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школы,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входящих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состав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определяет цели, задачи, права и обязанности Совета, а также, структуру, организацию 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основные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направления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2736DA">
        <w:rPr>
          <w:rFonts w:ascii="Times New Roman" w:eastAsia="Times New Roman" w:hAnsi="Times New Roman" w:cs="Times New Roman"/>
          <w:sz w:val="24"/>
        </w:rPr>
        <w:t>деятельности</w:t>
      </w:r>
      <w:proofErr w:type="gramEnd"/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делопроизводство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Методического</w:t>
      </w:r>
      <w:r w:rsidRPr="002736D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организации,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осуществляющей</w:t>
      </w:r>
      <w:r w:rsidRPr="002736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образовательную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2736DA" w:rsidRPr="002736DA" w:rsidRDefault="002736DA" w:rsidP="002736DA">
      <w:pPr>
        <w:widowControl w:val="0"/>
        <w:numPr>
          <w:ilvl w:val="1"/>
          <w:numId w:val="18"/>
        </w:numPr>
        <w:tabs>
          <w:tab w:val="left" w:pos="799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Методический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создается в целях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координации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творческих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групп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</w:rPr>
        <w:t>(</w:t>
      </w:r>
      <w:r w:rsidRPr="002736DA">
        <w:rPr>
          <w:rFonts w:ascii="Times New Roman" w:eastAsia="Times New Roman" w:hAnsi="Times New Roman" w:cs="Times New Roman"/>
          <w:sz w:val="24"/>
        </w:rPr>
        <w:t>методических объединений) для интеграции усилий педагогических работников при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совершенствовании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образовательной</w:t>
      </w:r>
      <w:r w:rsidRPr="002736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2736DA" w:rsidRPr="002736DA" w:rsidRDefault="002736DA" w:rsidP="002736DA">
      <w:pPr>
        <w:widowControl w:val="0"/>
        <w:numPr>
          <w:ilvl w:val="1"/>
          <w:numId w:val="18"/>
        </w:numPr>
        <w:tabs>
          <w:tab w:val="left" w:pos="746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Методический совет является консультативным органом, обеспечивающим организацию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систематической,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планомерной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работы,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позволяющей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творческим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группам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(кафедрам,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методическим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объединениям)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заниматься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деятельностью,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направленной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повышение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уровня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</w:t>
      </w:r>
      <w:r w:rsidRPr="002736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образовательной</w:t>
      </w:r>
      <w:r w:rsidRPr="00273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2736DA" w:rsidRPr="002736DA" w:rsidRDefault="002736DA" w:rsidP="002736DA">
      <w:pPr>
        <w:widowControl w:val="0"/>
        <w:numPr>
          <w:ilvl w:val="0"/>
          <w:numId w:val="18"/>
        </w:numPr>
        <w:tabs>
          <w:tab w:val="left" w:pos="559"/>
        </w:tabs>
        <w:autoSpaceDE w:val="0"/>
        <w:autoSpaceDN w:val="0"/>
        <w:spacing w:before="4" w:after="0" w:line="274" w:lineRule="exact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273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73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736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2736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методического</w:t>
      </w:r>
      <w:r w:rsidRPr="002736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</w:p>
    <w:p w:rsidR="002736DA" w:rsidRPr="002736DA" w:rsidRDefault="002736DA" w:rsidP="002736DA">
      <w:pPr>
        <w:widowControl w:val="0"/>
        <w:numPr>
          <w:ilvl w:val="1"/>
          <w:numId w:val="18"/>
        </w:numPr>
        <w:tabs>
          <w:tab w:val="left" w:pos="739"/>
        </w:tabs>
        <w:autoSpaceDE w:val="0"/>
        <w:autoSpaceDN w:val="0"/>
        <w:spacing w:after="0" w:line="274" w:lineRule="exact"/>
        <w:ind w:left="738" w:hanging="42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Цель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Методического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совета:</w:t>
      </w:r>
    </w:p>
    <w:p w:rsidR="002736DA" w:rsidRPr="002736DA" w:rsidRDefault="002736DA" w:rsidP="002736DA">
      <w:pPr>
        <w:widowControl w:val="0"/>
        <w:numPr>
          <w:ilvl w:val="2"/>
          <w:numId w:val="18"/>
        </w:numPr>
        <w:tabs>
          <w:tab w:val="left" w:pos="1099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Обеспечение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гибкости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оперативности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осуществляющей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образовательную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деятельность,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повышение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квалификации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учителей,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формирование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профессионально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значимых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качеств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учителя,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классного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руководителя,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воспитателя,</w:t>
      </w:r>
      <w:r w:rsidRPr="00273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педагога</w:t>
      </w:r>
      <w:r w:rsidRPr="00273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дополнительного</w:t>
      </w:r>
      <w:r w:rsidRPr="00273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образования,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рост</w:t>
      </w:r>
      <w:r w:rsidRPr="00273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их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мастерства.</w:t>
      </w:r>
    </w:p>
    <w:p w:rsidR="002736DA" w:rsidRPr="002736DA" w:rsidRDefault="002736DA" w:rsidP="002736DA">
      <w:pPr>
        <w:widowControl w:val="0"/>
        <w:numPr>
          <w:ilvl w:val="2"/>
          <w:numId w:val="18"/>
        </w:numPr>
        <w:tabs>
          <w:tab w:val="left" w:pos="1046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Создание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оптимальной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модели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осуществляющей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образовательную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деятельность,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условиях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реализации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ФГОС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начального общего образования,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перехода к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ФГОС основного общего образования, способствующей интеллектуальному, нравственному,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физическому,</w:t>
      </w:r>
      <w:r w:rsidRPr="002736DA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эстетическому</w:t>
      </w:r>
      <w:r w:rsidRPr="002736DA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развитию</w:t>
      </w:r>
      <w:r w:rsidRPr="002736DA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личности</w:t>
      </w:r>
      <w:r w:rsidRPr="002736DA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ребенка,</w:t>
      </w:r>
      <w:r w:rsidRPr="002736DA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максимальному</w:t>
      </w:r>
      <w:r w:rsidRPr="002736D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раскрытию</w:t>
      </w:r>
      <w:r w:rsidRPr="002736DA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творческого потенциала, формированию ключевых компетентностей, сохранению и укреплению здоровья школьников.</w:t>
      </w:r>
    </w:p>
    <w:p w:rsidR="002736DA" w:rsidRPr="002736DA" w:rsidRDefault="002736DA" w:rsidP="002736DA">
      <w:pPr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2.2.</w:t>
      </w:r>
      <w:r w:rsidRPr="002736DA">
        <w:rPr>
          <w:rFonts w:ascii="Times New Roman" w:eastAsia="Times New Roman" w:hAnsi="Times New Roman" w:cs="Times New Roman"/>
          <w:sz w:val="24"/>
        </w:rPr>
        <w:tab/>
        <w:t>Задачи Методического совета:</w:t>
      </w:r>
    </w:p>
    <w:p w:rsidR="002736DA" w:rsidRPr="002736DA" w:rsidRDefault="002736DA" w:rsidP="002736DA">
      <w:pPr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2.2.1.</w:t>
      </w:r>
      <w:r w:rsidRPr="002736DA">
        <w:rPr>
          <w:rFonts w:ascii="Times New Roman" w:eastAsia="Times New Roman" w:hAnsi="Times New Roman" w:cs="Times New Roman"/>
          <w:sz w:val="24"/>
        </w:rPr>
        <w:tab/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образовательной деятельности в организации, повышению продуктивности преподавательской деятельности.</w:t>
      </w:r>
    </w:p>
    <w:p w:rsidR="002736DA" w:rsidRPr="002736DA" w:rsidRDefault="002736DA" w:rsidP="002736DA">
      <w:pPr>
        <w:rPr>
          <w:rFonts w:ascii="Times New Roman" w:eastAsia="Times New Roman" w:hAnsi="Times New Roman" w:cs="Times New Roman"/>
          <w:sz w:val="24"/>
        </w:rPr>
        <w:sectPr w:rsidR="002736DA" w:rsidRPr="002736DA" w:rsidSect="002736DA">
          <w:pgSz w:w="11910" w:h="16840"/>
          <w:pgMar w:top="800" w:right="740" w:bottom="280" w:left="1100" w:header="720" w:footer="720" w:gutter="0"/>
          <w:cols w:space="720"/>
        </w:sectPr>
      </w:pPr>
      <w:r w:rsidRPr="002736DA">
        <w:rPr>
          <w:rFonts w:ascii="Times New Roman" w:eastAsia="Times New Roman" w:hAnsi="Times New Roman" w:cs="Times New Roman"/>
          <w:sz w:val="24"/>
        </w:rPr>
        <w:t>2.2.2.</w:t>
      </w:r>
      <w:r w:rsidRPr="002736DA">
        <w:rPr>
          <w:rFonts w:ascii="Times New Roman" w:eastAsia="Times New Roman" w:hAnsi="Times New Roman" w:cs="Times New Roman"/>
          <w:sz w:val="24"/>
        </w:rPr>
        <w:tab/>
        <w:t xml:space="preserve">Создание условий для поиска и использования в </w:t>
      </w:r>
      <w:proofErr w:type="spellStart"/>
      <w:r w:rsidRPr="002736DA"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 w:rsidRPr="002736DA">
        <w:rPr>
          <w:rFonts w:ascii="Times New Roman" w:eastAsia="Times New Roman" w:hAnsi="Times New Roman" w:cs="Times New Roman"/>
          <w:sz w:val="24"/>
        </w:rPr>
        <w:t>-образовательной деятельности современных методик, форм, средств и методов преподавания, новых педагогических образовательных технологий.</w:t>
      </w:r>
    </w:p>
    <w:p w:rsidR="002736DA" w:rsidRPr="005B7E1E" w:rsidRDefault="002736DA" w:rsidP="005B7E1E">
      <w:pPr>
        <w:pStyle w:val="a3"/>
        <w:widowControl w:val="0"/>
        <w:numPr>
          <w:ilvl w:val="2"/>
          <w:numId w:val="22"/>
        </w:numPr>
        <w:tabs>
          <w:tab w:val="left" w:pos="977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5B7E1E">
        <w:rPr>
          <w:rFonts w:ascii="Times New Roman" w:eastAsia="Times New Roman" w:hAnsi="Times New Roman" w:cs="Times New Roman"/>
          <w:sz w:val="24"/>
        </w:rPr>
        <w:lastRenderedPageBreak/>
        <w:t>Повышение качества образования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в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соответствии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с современными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требованиями к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условиям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осуществления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образовательной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деятельности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в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рамках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Федеральных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государственных стандартов (ФГОС) начального общего, основного общего образования и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формировать готовность и способность обучающихся к саморазвитию и высокой социальной</w:t>
      </w:r>
      <w:r w:rsidRPr="005B7E1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активности.</w:t>
      </w:r>
    </w:p>
    <w:p w:rsidR="002736DA" w:rsidRPr="002736DA" w:rsidRDefault="002736DA" w:rsidP="005B7E1E">
      <w:pPr>
        <w:widowControl w:val="0"/>
        <w:numPr>
          <w:ilvl w:val="2"/>
          <w:numId w:val="22"/>
        </w:numPr>
        <w:tabs>
          <w:tab w:val="left" w:pos="1020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Изучение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профессиональные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достижения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педагогических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работников,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обобщение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положительного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опыта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внедрение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его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практику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коллектива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осуществляющей образовательную деятельность.</w:t>
      </w:r>
    </w:p>
    <w:p w:rsidR="002736DA" w:rsidRPr="002736DA" w:rsidRDefault="002736DA" w:rsidP="005B7E1E">
      <w:pPr>
        <w:widowControl w:val="0"/>
        <w:numPr>
          <w:ilvl w:val="2"/>
          <w:numId w:val="22"/>
        </w:numPr>
        <w:tabs>
          <w:tab w:val="left" w:pos="1049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Распространение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опыта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средствах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массовой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информации,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Интернете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целью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использования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имеющегося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опыта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другими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общеобразовательными</w:t>
      </w:r>
      <w:r w:rsidRPr="00273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учреждениями района, города.</w:t>
      </w:r>
    </w:p>
    <w:p w:rsidR="002736DA" w:rsidRPr="002736DA" w:rsidRDefault="002736DA" w:rsidP="005B7E1E">
      <w:pPr>
        <w:widowControl w:val="0"/>
        <w:numPr>
          <w:ilvl w:val="2"/>
          <w:numId w:val="22"/>
        </w:numPr>
        <w:tabs>
          <w:tab w:val="left" w:pos="1051"/>
        </w:tabs>
        <w:autoSpaceDE w:val="0"/>
        <w:autoSpaceDN w:val="0"/>
        <w:spacing w:before="1"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Создание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условий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для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использования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педагогами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диагностических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методик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мониторинговых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программ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прогнозированию,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обобщению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оценке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результатов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собственной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2736DA" w:rsidRPr="002736DA" w:rsidRDefault="002736DA" w:rsidP="005B7E1E">
      <w:pPr>
        <w:widowControl w:val="0"/>
        <w:numPr>
          <w:ilvl w:val="2"/>
          <w:numId w:val="22"/>
        </w:numPr>
        <w:tabs>
          <w:tab w:val="left" w:pos="1030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Стимулирование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инициативы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активизация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творчества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членов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педагогического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коллектива в научно-исследовательской и другой творческой деятельности, направленной на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 xml:space="preserve">совершенствование, обновление и развитие </w:t>
      </w:r>
      <w:proofErr w:type="spellStart"/>
      <w:r w:rsidRPr="002736DA"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 w:rsidRPr="002736DA">
        <w:rPr>
          <w:rFonts w:ascii="Times New Roman" w:eastAsia="Times New Roman" w:hAnsi="Times New Roman" w:cs="Times New Roman"/>
          <w:sz w:val="24"/>
        </w:rPr>
        <w:t>-образовательной деятельности 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 работы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учителя.</w:t>
      </w:r>
    </w:p>
    <w:p w:rsidR="002736DA" w:rsidRPr="002736DA" w:rsidRDefault="002736DA" w:rsidP="005B7E1E">
      <w:pPr>
        <w:widowControl w:val="0"/>
        <w:numPr>
          <w:ilvl w:val="2"/>
          <w:numId w:val="22"/>
        </w:numPr>
        <w:tabs>
          <w:tab w:val="left" w:pos="1044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Проведение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первичной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экспертизы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стратегических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документов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образовательной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(программ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развития,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образовательных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учебных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программ,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учебных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планов).</w:t>
      </w:r>
    </w:p>
    <w:p w:rsidR="002736DA" w:rsidRPr="002736DA" w:rsidRDefault="002736DA" w:rsidP="005B7E1E">
      <w:pPr>
        <w:widowControl w:val="0"/>
        <w:numPr>
          <w:ilvl w:val="2"/>
          <w:numId w:val="22"/>
        </w:numPr>
        <w:tabs>
          <w:tab w:val="left" w:pos="1025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Анализ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результатов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педагогической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выявление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предупреждение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ошибок,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затруднений,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перегрузки</w:t>
      </w:r>
      <w:r w:rsidRPr="002736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обучающихся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учителей.</w:t>
      </w:r>
    </w:p>
    <w:p w:rsidR="002736DA" w:rsidRPr="002736DA" w:rsidRDefault="002736DA" w:rsidP="005B7E1E">
      <w:pPr>
        <w:widowControl w:val="0"/>
        <w:numPr>
          <w:ilvl w:val="2"/>
          <w:numId w:val="22"/>
        </w:numPr>
        <w:tabs>
          <w:tab w:val="left" w:pos="1229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Внесение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предложений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совершенствованию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методических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подструктур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участие</w:t>
      </w:r>
      <w:r w:rsidRPr="00273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реализации этих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предложений.</w:t>
      </w:r>
    </w:p>
    <w:p w:rsidR="002736DA" w:rsidRPr="002736DA" w:rsidRDefault="002736DA" w:rsidP="005B7E1E">
      <w:pPr>
        <w:widowControl w:val="0"/>
        <w:numPr>
          <w:ilvl w:val="2"/>
          <w:numId w:val="22"/>
        </w:numPr>
        <w:tabs>
          <w:tab w:val="left" w:pos="1099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Использование системно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–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2736DA"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 w:rsidRPr="002736DA">
        <w:rPr>
          <w:rFonts w:ascii="Times New Roman" w:eastAsia="Times New Roman" w:hAnsi="Times New Roman" w:cs="Times New Roman"/>
          <w:sz w:val="24"/>
        </w:rPr>
        <w:t xml:space="preserve"> подхода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условий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для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самообразования,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самосовершенствования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самореализации личности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педагога.</w:t>
      </w:r>
    </w:p>
    <w:p w:rsidR="002736DA" w:rsidRPr="002736DA" w:rsidRDefault="002736DA" w:rsidP="005B7E1E">
      <w:pPr>
        <w:widowControl w:val="0"/>
        <w:numPr>
          <w:ilvl w:val="0"/>
          <w:numId w:val="22"/>
        </w:numPr>
        <w:tabs>
          <w:tab w:val="left" w:pos="559"/>
        </w:tabs>
        <w:autoSpaceDE w:val="0"/>
        <w:autoSpaceDN w:val="0"/>
        <w:spacing w:after="0" w:line="240" w:lineRule="auto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273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73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273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2736DA" w:rsidRPr="005B7E1E" w:rsidRDefault="002736DA" w:rsidP="005B7E1E">
      <w:pPr>
        <w:pStyle w:val="a3"/>
        <w:widowControl w:val="0"/>
        <w:numPr>
          <w:ilvl w:val="1"/>
          <w:numId w:val="22"/>
        </w:numPr>
        <w:tabs>
          <w:tab w:val="left" w:pos="797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5B7E1E">
        <w:rPr>
          <w:rFonts w:ascii="Times New Roman" w:eastAsia="Times New Roman" w:hAnsi="Times New Roman" w:cs="Times New Roman"/>
          <w:sz w:val="24"/>
        </w:rPr>
        <w:t>Методический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совет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создается,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реорганизуется и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ликвидируется приказом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директора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организации,</w:t>
      </w:r>
      <w:r w:rsidRPr="005B7E1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осуществляющей</w:t>
      </w:r>
      <w:r w:rsidRPr="005B7E1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образовательную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2736DA" w:rsidRPr="002736DA" w:rsidRDefault="002736DA" w:rsidP="005B7E1E">
      <w:pPr>
        <w:widowControl w:val="0"/>
        <w:numPr>
          <w:ilvl w:val="1"/>
          <w:numId w:val="22"/>
        </w:numPr>
        <w:tabs>
          <w:tab w:val="left" w:pos="754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Методический совет подчиняется педагогическому совету школы, строит свою работу с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учетом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решений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педагогического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осуществляющей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образовательную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2736DA" w:rsidRPr="002736DA" w:rsidRDefault="002736DA" w:rsidP="005B7E1E">
      <w:pPr>
        <w:widowControl w:val="0"/>
        <w:numPr>
          <w:ilvl w:val="1"/>
          <w:numId w:val="22"/>
        </w:numPr>
        <w:tabs>
          <w:tab w:val="left" w:pos="869"/>
        </w:tabs>
        <w:autoSpaceDE w:val="0"/>
        <w:autoSpaceDN w:val="0"/>
        <w:spacing w:before="1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Членами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являются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руководители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школьных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методических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объединений,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заместители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директора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учебно-воспитательной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работе,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творчески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работающие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педагоги, учителя,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имеющие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высшую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квалификационную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категорию.</w:t>
      </w:r>
    </w:p>
    <w:p w:rsidR="002736DA" w:rsidRPr="002736DA" w:rsidRDefault="002736DA" w:rsidP="005B7E1E">
      <w:pPr>
        <w:widowControl w:val="0"/>
        <w:numPr>
          <w:ilvl w:val="1"/>
          <w:numId w:val="22"/>
        </w:numPr>
        <w:tabs>
          <w:tab w:val="left" w:pos="742"/>
        </w:tabs>
        <w:autoSpaceDE w:val="0"/>
        <w:autoSpaceDN w:val="0"/>
        <w:spacing w:before="31" w:after="0" w:line="237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В составе совета могут формироваться секции по различным направлениям деятельности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(проектно-исследовательская,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инновационная,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диагностика,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разработка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содержания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т.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п.).</w:t>
      </w:r>
    </w:p>
    <w:p w:rsidR="002736DA" w:rsidRPr="002736DA" w:rsidRDefault="002736DA" w:rsidP="005B7E1E">
      <w:pPr>
        <w:widowControl w:val="0"/>
        <w:numPr>
          <w:ilvl w:val="1"/>
          <w:numId w:val="22"/>
        </w:numPr>
        <w:tabs>
          <w:tab w:val="left" w:pos="859"/>
        </w:tabs>
        <w:autoSpaceDE w:val="0"/>
        <w:autoSpaceDN w:val="0"/>
        <w:spacing w:before="35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Работа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осуществляется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основе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годового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плана,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который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составляется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председателем методического совета, рассматривается на заседании методического совета,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согласовывается с директором школы и утверждается на заседании педагогического совета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организации,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осуществляющей</w:t>
      </w:r>
      <w:r w:rsidRPr="002736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образовательную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2736DA" w:rsidRPr="002736DA" w:rsidRDefault="002736DA" w:rsidP="005B7E1E">
      <w:pPr>
        <w:widowControl w:val="0"/>
        <w:numPr>
          <w:ilvl w:val="1"/>
          <w:numId w:val="22"/>
        </w:numPr>
        <w:tabs>
          <w:tab w:val="left" w:pos="742"/>
        </w:tabs>
        <w:autoSpaceDE w:val="0"/>
        <w:autoSpaceDN w:val="0"/>
        <w:spacing w:before="28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Периодичность заседаний совета определяется его членами (рекомендуется проводить не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реже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одного раза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четверть).</w:t>
      </w:r>
    </w:p>
    <w:p w:rsidR="002736DA" w:rsidRPr="002736DA" w:rsidRDefault="002736DA" w:rsidP="00273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3.7.</w:t>
      </w:r>
      <w:r w:rsidRPr="002736DA">
        <w:rPr>
          <w:rFonts w:ascii="Times New Roman" w:eastAsia="Times New Roman" w:hAnsi="Times New Roman" w:cs="Times New Roman"/>
          <w:sz w:val="24"/>
        </w:rPr>
        <w:tab/>
        <w:t>Непосредственное руководство деятельностью совета осуществляет председатель совета, которым является заместитель директора по учебной работе.</w:t>
      </w:r>
    </w:p>
    <w:p w:rsidR="002736DA" w:rsidRPr="002736DA" w:rsidRDefault="002736DA" w:rsidP="00273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3.8.</w:t>
      </w:r>
      <w:r w:rsidRPr="002736DA">
        <w:rPr>
          <w:rFonts w:ascii="Times New Roman" w:eastAsia="Times New Roman" w:hAnsi="Times New Roman" w:cs="Times New Roman"/>
          <w:sz w:val="24"/>
        </w:rPr>
        <w:tab/>
        <w:t>Председатель совета:</w:t>
      </w:r>
    </w:p>
    <w:p w:rsidR="002736DA" w:rsidRPr="002736DA" w:rsidRDefault="002736DA" w:rsidP="00273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•</w:t>
      </w:r>
      <w:r w:rsidRPr="002736DA">
        <w:rPr>
          <w:rFonts w:ascii="Times New Roman" w:eastAsia="Times New Roman" w:hAnsi="Times New Roman" w:cs="Times New Roman"/>
          <w:sz w:val="24"/>
        </w:rPr>
        <w:tab/>
        <w:t>организует работу совета;</w:t>
      </w:r>
    </w:p>
    <w:p w:rsidR="002736DA" w:rsidRPr="002736DA" w:rsidRDefault="002736DA" w:rsidP="00273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•</w:t>
      </w:r>
      <w:r w:rsidRPr="002736DA">
        <w:rPr>
          <w:rFonts w:ascii="Times New Roman" w:eastAsia="Times New Roman" w:hAnsi="Times New Roman" w:cs="Times New Roman"/>
          <w:sz w:val="24"/>
        </w:rPr>
        <w:tab/>
        <w:t>утверждает план и регламент работы совета;</w:t>
      </w:r>
    </w:p>
    <w:p w:rsidR="002736DA" w:rsidRPr="002736DA" w:rsidRDefault="002736DA" w:rsidP="00273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•</w:t>
      </w:r>
      <w:r w:rsidRPr="002736DA">
        <w:rPr>
          <w:rFonts w:ascii="Times New Roman" w:eastAsia="Times New Roman" w:hAnsi="Times New Roman" w:cs="Times New Roman"/>
          <w:sz w:val="24"/>
        </w:rPr>
        <w:tab/>
        <w:t>утверждает повестку заседания совета;</w:t>
      </w:r>
    </w:p>
    <w:p w:rsidR="002736DA" w:rsidRPr="002736DA" w:rsidRDefault="002736DA" w:rsidP="00273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•</w:t>
      </w:r>
      <w:r w:rsidRPr="002736DA">
        <w:rPr>
          <w:rFonts w:ascii="Times New Roman" w:eastAsia="Times New Roman" w:hAnsi="Times New Roman" w:cs="Times New Roman"/>
          <w:sz w:val="24"/>
        </w:rPr>
        <w:tab/>
        <w:t>ведет заседания совета;</w:t>
      </w:r>
    </w:p>
    <w:p w:rsidR="002736DA" w:rsidRPr="002736DA" w:rsidRDefault="002736DA" w:rsidP="00273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•</w:t>
      </w:r>
      <w:r w:rsidRPr="002736DA">
        <w:rPr>
          <w:rFonts w:ascii="Times New Roman" w:eastAsia="Times New Roman" w:hAnsi="Times New Roman" w:cs="Times New Roman"/>
          <w:sz w:val="24"/>
        </w:rPr>
        <w:tab/>
        <w:t>ставит на голосование в порядке поступления предложения членов совета;</w:t>
      </w:r>
    </w:p>
    <w:p w:rsidR="002736DA" w:rsidRPr="002736DA" w:rsidRDefault="002736DA" w:rsidP="00273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•</w:t>
      </w:r>
      <w:r w:rsidRPr="002736DA">
        <w:rPr>
          <w:rFonts w:ascii="Times New Roman" w:eastAsia="Times New Roman" w:hAnsi="Times New Roman" w:cs="Times New Roman"/>
          <w:sz w:val="24"/>
        </w:rPr>
        <w:tab/>
        <w:t>организует голосование и подсчет голосов;</w:t>
      </w:r>
    </w:p>
    <w:p w:rsidR="002736DA" w:rsidRPr="002736DA" w:rsidRDefault="002736DA" w:rsidP="00273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•</w:t>
      </w:r>
      <w:r w:rsidRPr="002736DA">
        <w:rPr>
          <w:rFonts w:ascii="Times New Roman" w:eastAsia="Times New Roman" w:hAnsi="Times New Roman" w:cs="Times New Roman"/>
          <w:sz w:val="24"/>
        </w:rPr>
        <w:tab/>
        <w:t>контролирует выполнение решений и поручений совета.</w:t>
      </w:r>
    </w:p>
    <w:p w:rsidR="002736DA" w:rsidRDefault="002736DA" w:rsidP="00273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3.9.</w:t>
      </w:r>
      <w:r w:rsidRPr="002736DA">
        <w:rPr>
          <w:rFonts w:ascii="Times New Roman" w:eastAsia="Times New Roman" w:hAnsi="Times New Roman" w:cs="Times New Roman"/>
          <w:sz w:val="24"/>
        </w:rPr>
        <w:tab/>
        <w:t>Участвуя в открытом голосовании, председатель голосует последним.</w:t>
      </w:r>
    </w:p>
    <w:p w:rsidR="002736DA" w:rsidRPr="002736DA" w:rsidRDefault="002736DA" w:rsidP="00273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736DA" w:rsidRPr="002736DA">
          <w:pgSz w:w="11910" w:h="16840"/>
          <w:pgMar w:top="480" w:right="740" w:bottom="280" w:left="1100" w:header="720" w:footer="720" w:gutter="0"/>
          <w:cols w:space="720"/>
        </w:sectPr>
      </w:pPr>
    </w:p>
    <w:p w:rsidR="002736DA" w:rsidRPr="002736DA" w:rsidRDefault="002736DA" w:rsidP="002736DA">
      <w:pPr>
        <w:pStyle w:val="a3"/>
        <w:widowControl w:val="0"/>
        <w:numPr>
          <w:ilvl w:val="1"/>
          <w:numId w:val="19"/>
        </w:numPr>
        <w:tabs>
          <w:tab w:val="left" w:pos="895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. </w:t>
      </w:r>
      <w:r w:rsidRPr="002736DA">
        <w:rPr>
          <w:rFonts w:ascii="Times New Roman" w:eastAsia="Times New Roman" w:hAnsi="Times New Roman" w:cs="Times New Roman"/>
          <w:sz w:val="24"/>
        </w:rPr>
        <w:t>Текущую деятельность совета обеспечивает секретарь совета, который избирается из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числа членов совета по итогам открытого голосования членов совета на первом заседании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совета.</w:t>
      </w:r>
    </w:p>
    <w:p w:rsidR="002736DA" w:rsidRPr="002736DA" w:rsidRDefault="002736DA" w:rsidP="002736DA">
      <w:pPr>
        <w:pStyle w:val="a3"/>
        <w:widowControl w:val="0"/>
        <w:numPr>
          <w:ilvl w:val="1"/>
          <w:numId w:val="20"/>
        </w:numPr>
        <w:tabs>
          <w:tab w:val="left" w:pos="8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Секретарь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совета:</w:t>
      </w:r>
    </w:p>
    <w:p w:rsidR="002736DA" w:rsidRPr="002736DA" w:rsidRDefault="002736DA" w:rsidP="002736DA">
      <w:pPr>
        <w:widowControl w:val="0"/>
        <w:numPr>
          <w:ilvl w:val="0"/>
          <w:numId w:val="16"/>
        </w:numPr>
        <w:tabs>
          <w:tab w:val="left" w:pos="103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извещает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членов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 о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проведении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заседания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совета;</w:t>
      </w:r>
    </w:p>
    <w:p w:rsidR="002736DA" w:rsidRPr="002736DA" w:rsidRDefault="002736DA" w:rsidP="002736DA">
      <w:pPr>
        <w:widowControl w:val="0"/>
        <w:numPr>
          <w:ilvl w:val="0"/>
          <w:numId w:val="16"/>
        </w:numPr>
        <w:tabs>
          <w:tab w:val="left" w:pos="103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ведет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протоколы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заседаний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совета;</w:t>
      </w:r>
    </w:p>
    <w:p w:rsidR="002736DA" w:rsidRPr="002736DA" w:rsidRDefault="002736DA" w:rsidP="002736DA">
      <w:pPr>
        <w:widowControl w:val="0"/>
        <w:numPr>
          <w:ilvl w:val="0"/>
          <w:numId w:val="16"/>
        </w:numPr>
        <w:tabs>
          <w:tab w:val="left" w:pos="1039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предоставляет информацию о выполнении решений и поручений совета председателю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совета.</w:t>
      </w:r>
    </w:p>
    <w:p w:rsidR="002736DA" w:rsidRPr="002736DA" w:rsidRDefault="002736DA" w:rsidP="002736DA">
      <w:pPr>
        <w:widowControl w:val="0"/>
        <w:numPr>
          <w:ilvl w:val="1"/>
          <w:numId w:val="20"/>
        </w:numPr>
        <w:tabs>
          <w:tab w:val="left" w:pos="859"/>
        </w:tabs>
        <w:autoSpaceDE w:val="0"/>
        <w:autoSpaceDN w:val="0"/>
        <w:spacing w:after="0" w:line="240" w:lineRule="auto"/>
        <w:ind w:left="858" w:hanging="54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Член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совета:</w:t>
      </w:r>
    </w:p>
    <w:p w:rsidR="002736DA" w:rsidRPr="002736DA" w:rsidRDefault="002736DA" w:rsidP="002736DA">
      <w:pPr>
        <w:widowControl w:val="0"/>
        <w:numPr>
          <w:ilvl w:val="0"/>
          <w:numId w:val="15"/>
        </w:numPr>
        <w:tabs>
          <w:tab w:val="left" w:pos="1039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участвует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заседаниях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совета,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иных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мероприятиях,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проводимых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советом;</w:t>
      </w:r>
    </w:p>
    <w:p w:rsidR="002736DA" w:rsidRPr="002736DA" w:rsidRDefault="002736DA" w:rsidP="002736DA">
      <w:pPr>
        <w:widowControl w:val="0"/>
        <w:numPr>
          <w:ilvl w:val="0"/>
          <w:numId w:val="15"/>
        </w:numPr>
        <w:tabs>
          <w:tab w:val="left" w:pos="103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вносит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предложения</w:t>
      </w:r>
      <w:r w:rsidRPr="00273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для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обсуждения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заседаниях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совета;</w:t>
      </w:r>
    </w:p>
    <w:p w:rsidR="002736DA" w:rsidRPr="002736DA" w:rsidRDefault="002736DA" w:rsidP="002736DA">
      <w:pPr>
        <w:widowControl w:val="0"/>
        <w:numPr>
          <w:ilvl w:val="0"/>
          <w:numId w:val="15"/>
        </w:numPr>
        <w:tabs>
          <w:tab w:val="left" w:pos="1038"/>
          <w:tab w:val="left" w:pos="1039"/>
        </w:tabs>
        <w:autoSpaceDE w:val="0"/>
        <w:autoSpaceDN w:val="0"/>
        <w:spacing w:after="0" w:line="240" w:lineRule="auto"/>
        <w:ind w:right="105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выступает</w:t>
      </w:r>
      <w:r w:rsidRPr="002736D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</w:t>
      </w:r>
      <w:r w:rsidRPr="002736D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обсуждаемым</w:t>
      </w:r>
      <w:r w:rsidRPr="002736D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вопросам</w:t>
      </w:r>
      <w:r w:rsidRPr="002736D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соответствии</w:t>
      </w:r>
      <w:r w:rsidRPr="002736D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</w:t>
      </w:r>
      <w:r w:rsidRPr="002736D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установленным</w:t>
      </w:r>
      <w:r w:rsidRPr="002736D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</w:t>
      </w:r>
      <w:r w:rsidRPr="002736D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заседании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регламентом;</w:t>
      </w:r>
    </w:p>
    <w:p w:rsidR="002736DA" w:rsidRPr="002736DA" w:rsidRDefault="002736DA" w:rsidP="002736DA">
      <w:pPr>
        <w:widowControl w:val="0"/>
        <w:numPr>
          <w:ilvl w:val="0"/>
          <w:numId w:val="15"/>
        </w:numPr>
        <w:tabs>
          <w:tab w:val="left" w:pos="1038"/>
          <w:tab w:val="left" w:pos="1039"/>
        </w:tabs>
        <w:autoSpaceDE w:val="0"/>
        <w:autoSpaceDN w:val="0"/>
        <w:spacing w:after="0" w:line="240" w:lineRule="auto"/>
        <w:ind w:right="109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выдвигает</w:t>
      </w:r>
      <w:r w:rsidRPr="002736D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кандидатов,</w:t>
      </w:r>
      <w:r w:rsidRPr="002736D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избирает</w:t>
      </w:r>
      <w:r w:rsidRPr="002736D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может</w:t>
      </w:r>
      <w:r w:rsidRPr="002736D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быть</w:t>
      </w:r>
      <w:r w:rsidRPr="002736D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избранным</w:t>
      </w:r>
      <w:r w:rsidRPr="002736D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комиссии,</w:t>
      </w:r>
      <w:r w:rsidRPr="002736D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образуемые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советом;</w:t>
      </w:r>
    </w:p>
    <w:p w:rsidR="002736DA" w:rsidRPr="002736DA" w:rsidRDefault="002736DA" w:rsidP="002736DA">
      <w:pPr>
        <w:widowControl w:val="0"/>
        <w:numPr>
          <w:ilvl w:val="0"/>
          <w:numId w:val="15"/>
        </w:numPr>
        <w:tabs>
          <w:tab w:val="left" w:pos="1038"/>
          <w:tab w:val="left" w:pos="1039"/>
        </w:tabs>
        <w:autoSpaceDE w:val="0"/>
        <w:autoSpaceDN w:val="0"/>
        <w:spacing w:after="0" w:line="240" w:lineRule="auto"/>
        <w:ind w:right="104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участвует</w:t>
      </w:r>
      <w:r w:rsidRPr="002736D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работе</w:t>
      </w:r>
      <w:r w:rsidRPr="002736D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других</w:t>
      </w:r>
      <w:r w:rsidRPr="002736D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органов</w:t>
      </w:r>
      <w:r w:rsidRPr="002736D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самоуправления</w:t>
      </w:r>
      <w:r w:rsidRPr="002736D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образовательной</w:t>
      </w:r>
      <w:r w:rsidRPr="002736D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</w:t>
      </w:r>
      <w:r w:rsidRPr="002736D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при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рассмотрении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вопросов,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входящих</w:t>
      </w:r>
      <w:r w:rsidRPr="00273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компетенцию совета;</w:t>
      </w:r>
    </w:p>
    <w:p w:rsidR="002736DA" w:rsidRPr="002736DA" w:rsidRDefault="002736DA" w:rsidP="002736DA">
      <w:pPr>
        <w:widowControl w:val="0"/>
        <w:numPr>
          <w:ilvl w:val="0"/>
          <w:numId w:val="15"/>
        </w:numPr>
        <w:tabs>
          <w:tab w:val="left" w:pos="1038"/>
          <w:tab w:val="left" w:pos="103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своевременно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качественно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выполняет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решения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поручения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совета.</w:t>
      </w:r>
    </w:p>
    <w:p w:rsidR="002736DA" w:rsidRPr="002736DA" w:rsidRDefault="002736DA" w:rsidP="002736DA">
      <w:pPr>
        <w:widowControl w:val="0"/>
        <w:numPr>
          <w:ilvl w:val="1"/>
          <w:numId w:val="20"/>
        </w:numPr>
        <w:tabs>
          <w:tab w:val="left" w:pos="948"/>
        </w:tabs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Деятельность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осуществляется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соответствии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планом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школы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учебный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год.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Содержание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плана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определяется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актуальными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задачами,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стоящими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перед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организацией, осуществляющей</w:t>
      </w:r>
      <w:r w:rsidRPr="00273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образовательную деятельность.</w:t>
      </w:r>
    </w:p>
    <w:p w:rsidR="002736DA" w:rsidRPr="002736DA" w:rsidRDefault="002736DA" w:rsidP="002736DA">
      <w:pPr>
        <w:widowControl w:val="0"/>
        <w:numPr>
          <w:ilvl w:val="1"/>
          <w:numId w:val="20"/>
        </w:numPr>
        <w:tabs>
          <w:tab w:val="left" w:pos="962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Совет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осуществляет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свою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работу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форме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заседаний.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Периодичность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заседаний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Методического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– 1 раз в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четверть.</w:t>
      </w:r>
    </w:p>
    <w:p w:rsidR="002736DA" w:rsidRPr="002736DA" w:rsidRDefault="002736DA" w:rsidP="002736DA">
      <w:pPr>
        <w:widowControl w:val="0"/>
        <w:numPr>
          <w:ilvl w:val="1"/>
          <w:numId w:val="20"/>
        </w:numPr>
        <w:tabs>
          <w:tab w:val="left" w:pos="89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Заседания совета считаются полномочными, если на них присутствует не менее двух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третей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членов совета.</w:t>
      </w:r>
    </w:p>
    <w:p w:rsidR="002736DA" w:rsidRPr="002736DA" w:rsidRDefault="002736DA" w:rsidP="002736DA">
      <w:pPr>
        <w:widowControl w:val="0"/>
        <w:numPr>
          <w:ilvl w:val="1"/>
          <w:numId w:val="20"/>
        </w:numPr>
        <w:tabs>
          <w:tab w:val="left" w:pos="929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На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заседания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приглашаются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лица,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которые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были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привлечены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подготовке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материалов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рассматриваемым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вопросам.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Приглашенные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лица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пользуются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правом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совещательного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голоса.</w:t>
      </w:r>
    </w:p>
    <w:p w:rsidR="002736DA" w:rsidRPr="002736DA" w:rsidRDefault="002736DA" w:rsidP="002736DA">
      <w:pPr>
        <w:widowControl w:val="0"/>
        <w:numPr>
          <w:ilvl w:val="1"/>
          <w:numId w:val="20"/>
        </w:numPr>
        <w:tabs>
          <w:tab w:val="left" w:pos="943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На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заседаниях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ведется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протокол,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котором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фиксируется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ход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обсуждения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вопросов, внесенных в повестку дня, а также результаты голосования и принятое решение.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Каждый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протокол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подписывается председателем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секретарем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совета.</w:t>
      </w:r>
    </w:p>
    <w:p w:rsidR="002736DA" w:rsidRPr="002736DA" w:rsidRDefault="002736DA" w:rsidP="002736DA">
      <w:pPr>
        <w:widowControl w:val="0"/>
        <w:numPr>
          <w:ilvl w:val="1"/>
          <w:numId w:val="20"/>
        </w:numPr>
        <w:tabs>
          <w:tab w:val="left" w:pos="859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Решения совета принимаются открытым голосованием простым большинством голосов.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При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равном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количестве голосов решающим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является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голос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председателя совета.</w:t>
      </w:r>
    </w:p>
    <w:p w:rsidR="002736DA" w:rsidRPr="002736DA" w:rsidRDefault="002736DA" w:rsidP="002736DA">
      <w:pPr>
        <w:widowControl w:val="0"/>
        <w:numPr>
          <w:ilvl w:val="1"/>
          <w:numId w:val="20"/>
        </w:numPr>
        <w:tabs>
          <w:tab w:val="left" w:pos="967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Решения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противоречащие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законодательству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Российской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Федерации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утвержденные руководителем общеобразовательной организации, являются обязательными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для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педагогических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иных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работников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учреждения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образования,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обучающихся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законных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представителей.</w:t>
      </w:r>
    </w:p>
    <w:p w:rsidR="002736DA" w:rsidRPr="002736DA" w:rsidRDefault="002736DA" w:rsidP="002736DA">
      <w:pPr>
        <w:widowControl w:val="0"/>
        <w:numPr>
          <w:ilvl w:val="0"/>
          <w:numId w:val="20"/>
        </w:numPr>
        <w:tabs>
          <w:tab w:val="left" w:pos="559"/>
        </w:tabs>
        <w:autoSpaceDE w:val="0"/>
        <w:autoSpaceDN w:val="0"/>
        <w:spacing w:before="5" w:after="0" w:line="274" w:lineRule="exact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r w:rsidRPr="00273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73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273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методического</w:t>
      </w:r>
      <w:r w:rsidRPr="00273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</w:p>
    <w:p w:rsidR="002736DA" w:rsidRPr="005B7E1E" w:rsidRDefault="002736DA" w:rsidP="005B7E1E">
      <w:pPr>
        <w:pStyle w:val="a3"/>
        <w:widowControl w:val="0"/>
        <w:numPr>
          <w:ilvl w:val="1"/>
          <w:numId w:val="23"/>
        </w:numPr>
        <w:tabs>
          <w:tab w:val="left" w:pos="759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5B7E1E">
        <w:rPr>
          <w:rFonts w:ascii="Times New Roman" w:eastAsia="Times New Roman" w:hAnsi="Times New Roman" w:cs="Times New Roman"/>
          <w:sz w:val="24"/>
        </w:rPr>
        <w:t>Методический совет является коллективным общественным органом, в состав которого</w:t>
      </w:r>
      <w:r w:rsidRPr="005B7E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входят:</w:t>
      </w:r>
    </w:p>
    <w:p w:rsidR="002736DA" w:rsidRPr="002736DA" w:rsidRDefault="002736DA" w:rsidP="002736DA">
      <w:pPr>
        <w:widowControl w:val="0"/>
        <w:numPr>
          <w:ilvl w:val="0"/>
          <w:numId w:val="14"/>
        </w:numPr>
        <w:tabs>
          <w:tab w:val="left" w:pos="1039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заместители директора организации, осуществляющей образовательную деятельность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(по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УВР, ВР);</w:t>
      </w:r>
    </w:p>
    <w:p w:rsidR="002736DA" w:rsidRDefault="002736DA" w:rsidP="002736DA">
      <w:pPr>
        <w:widowControl w:val="0"/>
        <w:numPr>
          <w:ilvl w:val="0"/>
          <w:numId w:val="14"/>
        </w:numPr>
        <w:tabs>
          <w:tab w:val="left" w:pos="103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руководители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кафедр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методических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объединений;</w:t>
      </w:r>
    </w:p>
    <w:p w:rsidR="002736DA" w:rsidRPr="002736DA" w:rsidRDefault="002736DA" w:rsidP="002736DA">
      <w:pPr>
        <w:widowControl w:val="0"/>
        <w:tabs>
          <w:tab w:val="left" w:pos="1039"/>
        </w:tabs>
        <w:autoSpaceDE w:val="0"/>
        <w:autoSpaceDN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•</w:t>
      </w:r>
      <w:r w:rsidRPr="002736DA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2736DA">
        <w:rPr>
          <w:rFonts w:ascii="Times New Roman" w:eastAsia="Times New Roman" w:hAnsi="Times New Roman" w:cs="Times New Roman"/>
          <w:sz w:val="24"/>
        </w:rPr>
        <w:t>тьюторы</w:t>
      </w:r>
      <w:proofErr w:type="spellEnd"/>
      <w:r w:rsidRPr="002736DA">
        <w:rPr>
          <w:rFonts w:ascii="Times New Roman" w:eastAsia="Times New Roman" w:hAnsi="Times New Roman" w:cs="Times New Roman"/>
          <w:sz w:val="24"/>
        </w:rPr>
        <w:t>;</w:t>
      </w:r>
    </w:p>
    <w:p w:rsidR="002736DA" w:rsidRPr="002736DA" w:rsidRDefault="002736DA" w:rsidP="002736DA">
      <w:pPr>
        <w:widowControl w:val="0"/>
        <w:tabs>
          <w:tab w:val="left" w:pos="1039"/>
        </w:tabs>
        <w:autoSpaceDE w:val="0"/>
        <w:autoSpaceDN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•</w:t>
      </w:r>
      <w:r w:rsidRPr="002736DA">
        <w:rPr>
          <w:rFonts w:ascii="Times New Roman" w:eastAsia="Times New Roman" w:hAnsi="Times New Roman" w:cs="Times New Roman"/>
          <w:sz w:val="24"/>
        </w:rPr>
        <w:tab/>
        <w:t>социальный педагог;</w:t>
      </w:r>
    </w:p>
    <w:p w:rsidR="002736DA" w:rsidRPr="002736DA" w:rsidRDefault="002736DA" w:rsidP="002736DA">
      <w:pPr>
        <w:widowControl w:val="0"/>
        <w:tabs>
          <w:tab w:val="left" w:pos="1039"/>
        </w:tabs>
        <w:autoSpaceDE w:val="0"/>
        <w:autoSpaceDN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•</w:t>
      </w:r>
      <w:r w:rsidRPr="002736DA">
        <w:rPr>
          <w:rFonts w:ascii="Times New Roman" w:eastAsia="Times New Roman" w:hAnsi="Times New Roman" w:cs="Times New Roman"/>
          <w:sz w:val="24"/>
        </w:rPr>
        <w:tab/>
        <w:t>педагог-психолог;</w:t>
      </w:r>
    </w:p>
    <w:p w:rsidR="002736DA" w:rsidRPr="002736DA" w:rsidRDefault="002736DA" w:rsidP="002736DA">
      <w:pPr>
        <w:widowControl w:val="0"/>
        <w:tabs>
          <w:tab w:val="left" w:pos="1039"/>
        </w:tabs>
        <w:autoSpaceDE w:val="0"/>
        <w:autoSpaceDN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•</w:t>
      </w:r>
      <w:r w:rsidRPr="002736DA">
        <w:rPr>
          <w:rFonts w:ascii="Times New Roman" w:eastAsia="Times New Roman" w:hAnsi="Times New Roman" w:cs="Times New Roman"/>
          <w:sz w:val="24"/>
        </w:rPr>
        <w:tab/>
        <w:t>учителя-новаторы.</w:t>
      </w:r>
    </w:p>
    <w:p w:rsidR="002736DA" w:rsidRPr="002736DA" w:rsidRDefault="002736DA" w:rsidP="002736DA">
      <w:pPr>
        <w:widowControl w:val="0"/>
        <w:tabs>
          <w:tab w:val="left" w:pos="1039"/>
        </w:tabs>
        <w:autoSpaceDE w:val="0"/>
        <w:autoSpaceDN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5.</w:t>
      </w:r>
      <w:r w:rsidRPr="002736DA">
        <w:rPr>
          <w:rFonts w:ascii="Times New Roman" w:eastAsia="Times New Roman" w:hAnsi="Times New Roman" w:cs="Times New Roman"/>
          <w:sz w:val="24"/>
        </w:rPr>
        <w:tab/>
        <w:t>Основные направления деятельности методического совета</w:t>
      </w:r>
    </w:p>
    <w:p w:rsidR="002736DA" w:rsidRPr="002736DA" w:rsidRDefault="002736DA" w:rsidP="002736DA">
      <w:pPr>
        <w:widowControl w:val="0"/>
        <w:tabs>
          <w:tab w:val="left" w:pos="1039"/>
        </w:tabs>
        <w:autoSpaceDE w:val="0"/>
        <w:autoSpaceDN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5.1</w:t>
      </w:r>
      <w:r w:rsidR="005B7E1E">
        <w:rPr>
          <w:rFonts w:ascii="Times New Roman" w:eastAsia="Times New Roman" w:hAnsi="Times New Roman" w:cs="Times New Roman"/>
          <w:sz w:val="24"/>
        </w:rPr>
        <w:t>.</w:t>
      </w:r>
      <w:r w:rsidRPr="002736DA">
        <w:rPr>
          <w:rFonts w:ascii="Times New Roman" w:eastAsia="Times New Roman" w:hAnsi="Times New Roman" w:cs="Times New Roman"/>
          <w:sz w:val="24"/>
        </w:rPr>
        <w:t>1.</w:t>
      </w:r>
      <w:r w:rsidRPr="002736DA">
        <w:rPr>
          <w:rFonts w:ascii="Times New Roman" w:eastAsia="Times New Roman" w:hAnsi="Times New Roman" w:cs="Times New Roman"/>
          <w:sz w:val="24"/>
        </w:rPr>
        <w:tab/>
        <w:t>Для осуществления своих задач методический совет:</w:t>
      </w:r>
    </w:p>
    <w:p w:rsidR="002736DA" w:rsidRPr="002736DA" w:rsidRDefault="002736DA" w:rsidP="002736DA">
      <w:pPr>
        <w:widowControl w:val="0"/>
        <w:tabs>
          <w:tab w:val="left" w:pos="1039"/>
        </w:tabs>
        <w:autoSpaceDE w:val="0"/>
        <w:autoSpaceDN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•</w:t>
      </w:r>
      <w:r w:rsidRPr="002736DA">
        <w:rPr>
          <w:rFonts w:ascii="Times New Roman" w:eastAsia="Times New Roman" w:hAnsi="Times New Roman" w:cs="Times New Roman"/>
          <w:sz w:val="24"/>
        </w:rPr>
        <w:tab/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2736DA" w:rsidRPr="002736DA" w:rsidRDefault="002736DA" w:rsidP="002736DA">
      <w:pPr>
        <w:widowControl w:val="0"/>
        <w:tabs>
          <w:tab w:val="left" w:pos="1039"/>
        </w:tabs>
        <w:autoSpaceDE w:val="0"/>
        <w:autoSpaceDN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•</w:t>
      </w:r>
      <w:r w:rsidRPr="002736DA">
        <w:rPr>
          <w:rFonts w:ascii="Times New Roman" w:eastAsia="Times New Roman" w:hAnsi="Times New Roman" w:cs="Times New Roman"/>
          <w:sz w:val="24"/>
        </w:rPr>
        <w:tab/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2736DA" w:rsidRPr="002736DA" w:rsidRDefault="002736DA" w:rsidP="00273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736DA" w:rsidRPr="002736DA">
          <w:pgSz w:w="11910" w:h="16840"/>
          <w:pgMar w:top="480" w:right="740" w:bottom="280" w:left="1100" w:header="720" w:footer="720" w:gutter="0"/>
          <w:cols w:space="720"/>
        </w:sectPr>
      </w:pPr>
    </w:p>
    <w:p w:rsidR="002736DA" w:rsidRPr="002736DA" w:rsidRDefault="002736DA" w:rsidP="002736DA">
      <w:pPr>
        <w:widowControl w:val="0"/>
        <w:numPr>
          <w:ilvl w:val="0"/>
          <w:numId w:val="13"/>
        </w:numPr>
        <w:tabs>
          <w:tab w:val="left" w:pos="1039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lastRenderedPageBreak/>
        <w:t>организует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2736DA">
        <w:rPr>
          <w:rFonts w:ascii="Times New Roman" w:eastAsia="Times New Roman" w:hAnsi="Times New Roman" w:cs="Times New Roman"/>
          <w:sz w:val="24"/>
        </w:rPr>
        <w:t>взаимопосещение</w:t>
      </w:r>
      <w:proofErr w:type="spellEnd"/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уроков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внеклассных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мероприятий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 целью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обмена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опытом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совершенствования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методики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преподавания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учебных предметов;</w:t>
      </w:r>
    </w:p>
    <w:p w:rsidR="002736DA" w:rsidRPr="002736DA" w:rsidRDefault="002736DA" w:rsidP="002736DA">
      <w:pPr>
        <w:widowControl w:val="0"/>
        <w:numPr>
          <w:ilvl w:val="0"/>
          <w:numId w:val="13"/>
        </w:numPr>
        <w:tabs>
          <w:tab w:val="left" w:pos="1039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изучает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опыт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работы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методических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объединений,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кафедр;</w:t>
      </w:r>
    </w:p>
    <w:p w:rsidR="002736DA" w:rsidRPr="002736DA" w:rsidRDefault="002736DA" w:rsidP="002736DA">
      <w:pPr>
        <w:widowControl w:val="0"/>
        <w:numPr>
          <w:ilvl w:val="0"/>
          <w:numId w:val="13"/>
        </w:numPr>
        <w:tabs>
          <w:tab w:val="left" w:pos="1039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организует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проведение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школьных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олимпиад,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научно-практических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конференций,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семинаров, круглых столов, методических конкурсов, смотров, методических недель,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декад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др.</w:t>
      </w:r>
    </w:p>
    <w:p w:rsidR="002736DA" w:rsidRPr="002736DA" w:rsidRDefault="002736DA" w:rsidP="002736DA">
      <w:pPr>
        <w:pStyle w:val="a3"/>
        <w:widowControl w:val="0"/>
        <w:numPr>
          <w:ilvl w:val="1"/>
          <w:numId w:val="21"/>
        </w:numPr>
        <w:tabs>
          <w:tab w:val="left" w:pos="756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Представляет на рассмотрение педагогического совета материалы по следующим видам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осуществляемой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членами МС экспертизы:</w:t>
      </w:r>
    </w:p>
    <w:p w:rsidR="002736DA" w:rsidRPr="002736DA" w:rsidRDefault="002736DA" w:rsidP="002736DA">
      <w:pPr>
        <w:widowControl w:val="0"/>
        <w:numPr>
          <w:ilvl w:val="0"/>
          <w:numId w:val="12"/>
        </w:numPr>
        <w:tabs>
          <w:tab w:val="left" w:pos="1039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экспертиза состояния и результатов комплексных нововведений (введение ФГОС),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исследований,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наблюдающихся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педагогической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практике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имеющих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значимые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последствия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для развития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целом;</w:t>
      </w:r>
    </w:p>
    <w:p w:rsidR="002736DA" w:rsidRPr="002736DA" w:rsidRDefault="002736DA" w:rsidP="002736DA">
      <w:pPr>
        <w:widowControl w:val="0"/>
        <w:numPr>
          <w:ilvl w:val="0"/>
          <w:numId w:val="12"/>
        </w:numPr>
        <w:tabs>
          <w:tab w:val="left" w:pos="1039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экспертиза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рабочих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программ,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методических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материалов,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разрабатываемых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педагогами-исследователями или методическими объединениями с целью выработки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системы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общих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правил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педагогической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коллектива,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обеспечивающих целостность образовательного пространства, полноту решения всех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образовательных задач и непрерывность образовательной деятельности для каждого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обучающегося общеобразовательной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организации;</w:t>
      </w:r>
    </w:p>
    <w:p w:rsidR="002736DA" w:rsidRPr="002736DA" w:rsidRDefault="002736DA" w:rsidP="002736DA">
      <w:pPr>
        <w:widowControl w:val="0"/>
        <w:numPr>
          <w:ilvl w:val="0"/>
          <w:numId w:val="12"/>
        </w:numPr>
        <w:tabs>
          <w:tab w:val="left" w:pos="1039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экспертиза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аналитических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материалов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результатам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инспекционно-контрольной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учителей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руководителей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структурных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подразделений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целью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оценивания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уровня его</w:t>
      </w:r>
      <w:r w:rsidRPr="00273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функционирования;</w:t>
      </w:r>
    </w:p>
    <w:p w:rsidR="002736DA" w:rsidRPr="002736DA" w:rsidRDefault="002736DA" w:rsidP="002736DA">
      <w:pPr>
        <w:widowControl w:val="0"/>
        <w:numPr>
          <w:ilvl w:val="0"/>
          <w:numId w:val="12"/>
        </w:numPr>
        <w:tabs>
          <w:tab w:val="left" w:pos="1039"/>
        </w:tabs>
        <w:autoSpaceDE w:val="0"/>
        <w:autoSpaceDN w:val="0"/>
        <w:spacing w:before="1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экспертиза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реального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уровня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подготовленности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учителей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опытно-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экспериментальной,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инновационной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работе,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прохождению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аттестации;</w:t>
      </w:r>
    </w:p>
    <w:p w:rsidR="002736DA" w:rsidRPr="002736DA" w:rsidRDefault="002736DA" w:rsidP="002736DA">
      <w:pPr>
        <w:widowControl w:val="0"/>
        <w:numPr>
          <w:ilvl w:val="0"/>
          <w:numId w:val="12"/>
        </w:numPr>
        <w:tabs>
          <w:tab w:val="left" w:pos="103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экспертиза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состояния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результативности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службы,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её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структурных подразделений.</w:t>
      </w:r>
    </w:p>
    <w:p w:rsidR="002736DA" w:rsidRPr="002736DA" w:rsidRDefault="002736DA" w:rsidP="002736DA">
      <w:pPr>
        <w:widowControl w:val="0"/>
        <w:numPr>
          <w:ilvl w:val="1"/>
          <w:numId w:val="21"/>
        </w:numPr>
        <w:tabs>
          <w:tab w:val="left" w:pos="847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Разрабатывает,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рассматривает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выносит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утверждение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педагогического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следующие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предложения:</w:t>
      </w:r>
    </w:p>
    <w:p w:rsidR="002736DA" w:rsidRPr="002736DA" w:rsidRDefault="002736DA" w:rsidP="002736DA">
      <w:pPr>
        <w:widowControl w:val="0"/>
        <w:numPr>
          <w:ilvl w:val="0"/>
          <w:numId w:val="11"/>
        </w:numPr>
        <w:tabs>
          <w:tab w:val="left" w:pos="1038"/>
          <w:tab w:val="left" w:pos="1039"/>
        </w:tabs>
        <w:autoSpaceDE w:val="0"/>
        <w:autoSpaceDN w:val="0"/>
        <w:spacing w:after="0" w:line="240" w:lineRule="auto"/>
        <w:ind w:right="105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по</w:t>
      </w:r>
      <w:r w:rsidRPr="002736DA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деятельности,</w:t>
      </w:r>
      <w:r w:rsidRPr="002736D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направленной</w:t>
      </w:r>
      <w:r w:rsidRPr="002736DA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</w:t>
      </w:r>
      <w:r w:rsidRPr="002736D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поддержание</w:t>
      </w:r>
      <w:r w:rsidRPr="002736D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достигнутого</w:t>
      </w:r>
      <w:r w:rsidRPr="002736DA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коллективом</w:t>
      </w:r>
      <w:r w:rsidRPr="002736DA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уровня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функционирования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 развития;</w:t>
      </w:r>
    </w:p>
    <w:p w:rsidR="002736DA" w:rsidRPr="002736DA" w:rsidRDefault="002736DA" w:rsidP="002736DA">
      <w:pPr>
        <w:widowControl w:val="0"/>
        <w:numPr>
          <w:ilvl w:val="0"/>
          <w:numId w:val="11"/>
        </w:numPr>
        <w:tabs>
          <w:tab w:val="left" w:pos="1038"/>
          <w:tab w:val="left" w:pos="1039"/>
        </w:tabs>
        <w:autoSpaceDE w:val="0"/>
        <w:autoSpaceDN w:val="0"/>
        <w:spacing w:after="0" w:line="240" w:lineRule="auto"/>
        <w:ind w:right="103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по</w:t>
      </w:r>
      <w:r w:rsidRPr="002736D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изменению,</w:t>
      </w:r>
      <w:r w:rsidRPr="002736D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совершенствованию</w:t>
      </w:r>
      <w:r w:rsidRPr="002736D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состава,</w:t>
      </w:r>
      <w:r w:rsidRPr="002736D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структуры</w:t>
      </w:r>
      <w:r w:rsidRPr="002736D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содержания</w:t>
      </w:r>
      <w:r w:rsidRPr="002736D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методической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службы,</w:t>
      </w:r>
      <w:r w:rsidRPr="002736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участвует в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их</w:t>
      </w:r>
      <w:r w:rsidRPr="00273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реализации;</w:t>
      </w:r>
    </w:p>
    <w:p w:rsidR="002736DA" w:rsidRPr="002736DA" w:rsidRDefault="002736DA" w:rsidP="002736DA">
      <w:pPr>
        <w:widowControl w:val="0"/>
        <w:numPr>
          <w:ilvl w:val="0"/>
          <w:numId w:val="11"/>
        </w:numPr>
        <w:tabs>
          <w:tab w:val="left" w:pos="1038"/>
          <w:tab w:val="left" w:pos="1039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по</w:t>
      </w:r>
      <w:r w:rsidRPr="002736DA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рекомендации</w:t>
      </w:r>
      <w:r w:rsidRPr="00273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применению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рабочих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программ;</w:t>
      </w:r>
    </w:p>
    <w:p w:rsidR="002736DA" w:rsidRPr="002736DA" w:rsidRDefault="002736DA" w:rsidP="002736DA">
      <w:pPr>
        <w:widowControl w:val="0"/>
        <w:numPr>
          <w:ilvl w:val="0"/>
          <w:numId w:val="11"/>
        </w:numPr>
        <w:tabs>
          <w:tab w:val="left" w:pos="1039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определению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списка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учебников,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рекомендованных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использованию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соответствии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утверждённым</w:t>
      </w:r>
      <w:r w:rsidRPr="002736D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федеральным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перечнем</w:t>
      </w:r>
      <w:r w:rsidRPr="00273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учебников;</w:t>
      </w:r>
    </w:p>
    <w:p w:rsidR="002736DA" w:rsidRPr="002736DA" w:rsidRDefault="002736DA" w:rsidP="002736DA">
      <w:pPr>
        <w:widowControl w:val="0"/>
        <w:numPr>
          <w:ilvl w:val="0"/>
          <w:numId w:val="11"/>
        </w:numPr>
        <w:tabs>
          <w:tab w:val="left" w:pos="103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по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созданию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формированию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содержания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работы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проектных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групп;</w:t>
      </w:r>
    </w:p>
    <w:p w:rsidR="002736DA" w:rsidRPr="002736DA" w:rsidRDefault="002736DA" w:rsidP="002736DA">
      <w:pPr>
        <w:widowControl w:val="0"/>
        <w:numPr>
          <w:ilvl w:val="0"/>
          <w:numId w:val="11"/>
        </w:numPr>
        <w:tabs>
          <w:tab w:val="left" w:pos="1039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по обеспечению условий для развертывания программ опытно- экспериментальной 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инновационной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работы, в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том числе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 введению</w:t>
      </w:r>
      <w:r w:rsidRPr="002736D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ФГОС.</w:t>
      </w:r>
    </w:p>
    <w:p w:rsidR="002736DA" w:rsidRPr="002736DA" w:rsidRDefault="002736DA" w:rsidP="002736DA">
      <w:pPr>
        <w:widowControl w:val="0"/>
        <w:numPr>
          <w:ilvl w:val="1"/>
          <w:numId w:val="21"/>
        </w:numPr>
        <w:tabs>
          <w:tab w:val="left" w:pos="778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Организует работу методической службы по выполнению решений педагогического 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методического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советов.</w:t>
      </w:r>
    </w:p>
    <w:p w:rsidR="002736DA" w:rsidRPr="002736DA" w:rsidRDefault="002736DA" w:rsidP="002736DA">
      <w:pPr>
        <w:widowControl w:val="0"/>
        <w:numPr>
          <w:ilvl w:val="1"/>
          <w:numId w:val="21"/>
        </w:numPr>
        <w:tabs>
          <w:tab w:val="left" w:pos="739"/>
        </w:tabs>
        <w:autoSpaceDE w:val="0"/>
        <w:autoSpaceDN w:val="0"/>
        <w:spacing w:after="0" w:line="240" w:lineRule="auto"/>
        <w:ind w:left="738" w:hanging="42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Основными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формами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работы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методического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являются:</w:t>
      </w:r>
    </w:p>
    <w:p w:rsidR="002736DA" w:rsidRPr="002736DA" w:rsidRDefault="002736DA" w:rsidP="002736DA">
      <w:pPr>
        <w:widowControl w:val="0"/>
        <w:numPr>
          <w:ilvl w:val="0"/>
          <w:numId w:val="10"/>
        </w:numPr>
        <w:tabs>
          <w:tab w:val="left" w:pos="103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заседания,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посвященные</w:t>
      </w:r>
      <w:r w:rsidRPr="002736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вопросам</w:t>
      </w:r>
      <w:r w:rsidRPr="00273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методики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обучения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воспитания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обучающихся;</w:t>
      </w:r>
    </w:p>
    <w:p w:rsidR="002736DA" w:rsidRDefault="002736DA" w:rsidP="00273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•</w:t>
      </w:r>
      <w:r w:rsidRPr="002736DA">
        <w:rPr>
          <w:rFonts w:ascii="Times New Roman" w:eastAsia="Times New Roman" w:hAnsi="Times New Roman" w:cs="Times New Roman"/>
          <w:sz w:val="24"/>
        </w:rPr>
        <w:tab/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организации, осуществляющей образовательную деятельность.</w:t>
      </w:r>
    </w:p>
    <w:p w:rsidR="002736DA" w:rsidRDefault="002736DA" w:rsidP="00273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736DA" w:rsidRPr="002736DA" w:rsidRDefault="002736DA" w:rsidP="00273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736DA" w:rsidRPr="002736DA">
          <w:pgSz w:w="11910" w:h="16840"/>
          <w:pgMar w:top="480" w:right="740" w:bottom="280" w:left="1100" w:header="720" w:footer="720" w:gutter="0"/>
          <w:cols w:space="720"/>
        </w:sectPr>
      </w:pPr>
    </w:p>
    <w:p w:rsidR="002736DA" w:rsidRPr="002736DA" w:rsidRDefault="002736DA" w:rsidP="002736DA">
      <w:pPr>
        <w:widowControl w:val="0"/>
        <w:numPr>
          <w:ilvl w:val="0"/>
          <w:numId w:val="21"/>
        </w:numPr>
        <w:tabs>
          <w:tab w:val="left" w:pos="559"/>
        </w:tabs>
        <w:autoSpaceDE w:val="0"/>
        <w:autoSpaceDN w:val="0"/>
        <w:spacing w:before="5" w:after="0" w:line="274" w:lineRule="exact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Организация</w:t>
      </w:r>
      <w:r w:rsidRPr="002736D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273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методического</w:t>
      </w:r>
      <w:r w:rsidRPr="002736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</w:p>
    <w:p w:rsidR="002736DA" w:rsidRPr="005B7E1E" w:rsidRDefault="002736DA" w:rsidP="005B7E1E">
      <w:pPr>
        <w:pStyle w:val="a3"/>
        <w:widowControl w:val="0"/>
        <w:numPr>
          <w:ilvl w:val="1"/>
          <w:numId w:val="24"/>
        </w:numPr>
        <w:tabs>
          <w:tab w:val="left" w:pos="7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 w:rsidRPr="005B7E1E">
        <w:rPr>
          <w:rFonts w:ascii="Times New Roman" w:eastAsia="Times New Roman" w:hAnsi="Times New Roman" w:cs="Times New Roman"/>
          <w:sz w:val="24"/>
        </w:rPr>
        <w:t>Периодичность</w:t>
      </w:r>
      <w:r w:rsidRPr="005B7E1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заседаний</w:t>
      </w:r>
      <w:r w:rsidRPr="005B7E1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методического</w:t>
      </w:r>
      <w:r w:rsidRPr="005B7E1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совета –</w:t>
      </w:r>
      <w:r w:rsidRPr="005B7E1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1</w:t>
      </w:r>
      <w:r w:rsidRPr="005B7E1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раз</w:t>
      </w:r>
      <w:r w:rsidRPr="005B7E1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в</w:t>
      </w:r>
      <w:r w:rsidRPr="005B7E1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7E1E">
        <w:rPr>
          <w:rFonts w:ascii="Times New Roman" w:eastAsia="Times New Roman" w:hAnsi="Times New Roman" w:cs="Times New Roman"/>
          <w:sz w:val="24"/>
        </w:rPr>
        <w:t>четверть.</w:t>
      </w:r>
    </w:p>
    <w:p w:rsidR="002736DA" w:rsidRPr="002736DA" w:rsidRDefault="002736DA" w:rsidP="005B7E1E">
      <w:pPr>
        <w:widowControl w:val="0"/>
        <w:numPr>
          <w:ilvl w:val="1"/>
          <w:numId w:val="24"/>
        </w:numPr>
        <w:tabs>
          <w:tab w:val="left" w:pos="75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Дата, время, повестка заседания методического совета, а также необходимые материалы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доводятся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сведения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членов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позднее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чем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3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дня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до</w:t>
      </w:r>
      <w:r w:rsidRPr="00273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его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заседания.</w:t>
      </w:r>
    </w:p>
    <w:p w:rsidR="002736DA" w:rsidRPr="002736DA" w:rsidRDefault="002736DA" w:rsidP="005B7E1E">
      <w:pPr>
        <w:widowControl w:val="0"/>
        <w:numPr>
          <w:ilvl w:val="1"/>
          <w:numId w:val="24"/>
        </w:numPr>
        <w:tabs>
          <w:tab w:val="left" w:pos="89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Заседания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оформляются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виде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протоколов.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Протоколы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подписываются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председателем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 секретарем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методического совета.</w:t>
      </w:r>
    </w:p>
    <w:p w:rsidR="002736DA" w:rsidRPr="002736DA" w:rsidRDefault="002736DA" w:rsidP="005B7E1E">
      <w:pPr>
        <w:widowControl w:val="0"/>
        <w:numPr>
          <w:ilvl w:val="1"/>
          <w:numId w:val="24"/>
        </w:numPr>
        <w:tabs>
          <w:tab w:val="left" w:pos="790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В заседании методического совета при рассмотрении вопросов, затрагивающих иные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направления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могут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принимать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участие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соответствующие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должностные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лица,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не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являющиеся членами методического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совета.</w:t>
      </w:r>
    </w:p>
    <w:p w:rsidR="002736DA" w:rsidRPr="002736DA" w:rsidRDefault="002736DA" w:rsidP="005B7E1E">
      <w:pPr>
        <w:widowControl w:val="0"/>
        <w:numPr>
          <w:ilvl w:val="1"/>
          <w:numId w:val="24"/>
        </w:numPr>
        <w:tabs>
          <w:tab w:val="left" w:pos="878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своей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методический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подотчетен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педагогическому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совету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организации,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осуществляющей</w:t>
      </w:r>
      <w:r w:rsidRPr="002736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образовательную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2736DA" w:rsidRPr="002736DA" w:rsidRDefault="002736DA" w:rsidP="005B7E1E">
      <w:pPr>
        <w:widowControl w:val="0"/>
        <w:numPr>
          <w:ilvl w:val="0"/>
          <w:numId w:val="24"/>
        </w:numPr>
        <w:tabs>
          <w:tab w:val="left" w:pos="559"/>
        </w:tabs>
        <w:autoSpaceDE w:val="0"/>
        <w:autoSpaceDN w:val="0"/>
        <w:spacing w:before="5" w:after="0" w:line="274" w:lineRule="exact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273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методического</w:t>
      </w:r>
      <w:r w:rsidRPr="002736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</w:p>
    <w:p w:rsidR="002736DA" w:rsidRPr="002736DA" w:rsidRDefault="002736DA" w:rsidP="005B7E1E">
      <w:pPr>
        <w:widowControl w:val="0"/>
        <w:numPr>
          <w:ilvl w:val="1"/>
          <w:numId w:val="24"/>
        </w:numPr>
        <w:tabs>
          <w:tab w:val="left" w:pos="739"/>
        </w:tabs>
        <w:autoSpaceDE w:val="0"/>
        <w:autoSpaceDN w:val="0"/>
        <w:spacing w:after="0" w:line="274" w:lineRule="exact"/>
        <w:ind w:left="738" w:hanging="42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Методический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имеет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право:</w:t>
      </w:r>
    </w:p>
    <w:p w:rsidR="002736DA" w:rsidRPr="002736DA" w:rsidRDefault="002736DA" w:rsidP="00273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6DA">
        <w:rPr>
          <w:rFonts w:ascii="Times New Roman" w:eastAsia="Times New Roman" w:hAnsi="Times New Roman" w:cs="Times New Roman"/>
          <w:sz w:val="24"/>
          <w:szCs w:val="24"/>
        </w:rPr>
        <w:t>7.1.1</w:t>
      </w:r>
      <w:r w:rsidRPr="002736D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готовить</w:t>
      </w:r>
      <w:r w:rsidRPr="002736D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2736D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36D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рекомендовать</w:t>
      </w:r>
      <w:r w:rsidRPr="002736D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2736D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736D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2736D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2736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категории;</w:t>
      </w:r>
    </w:p>
    <w:p w:rsidR="002736DA" w:rsidRPr="002736DA" w:rsidRDefault="002736DA" w:rsidP="002736DA">
      <w:pPr>
        <w:widowControl w:val="0"/>
        <w:numPr>
          <w:ilvl w:val="2"/>
          <w:numId w:val="9"/>
        </w:numPr>
        <w:tabs>
          <w:tab w:val="left" w:pos="1017"/>
        </w:tabs>
        <w:autoSpaceDE w:val="0"/>
        <w:autoSpaceDN w:val="0"/>
        <w:spacing w:after="0" w:line="240" w:lineRule="auto"/>
        <w:ind w:right="105" w:firstLine="0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выдвигать</w:t>
      </w:r>
      <w:r w:rsidRPr="002736D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предложения</w:t>
      </w:r>
      <w:r w:rsidRPr="002736D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</w:t>
      </w:r>
      <w:r w:rsidRPr="002736D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улучшении</w:t>
      </w:r>
      <w:r w:rsidRPr="002736D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учебной</w:t>
      </w:r>
      <w:r w:rsidRPr="002736DA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</w:t>
      </w:r>
      <w:r w:rsidRPr="002736DA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организации;</w:t>
      </w:r>
    </w:p>
    <w:p w:rsidR="002736DA" w:rsidRPr="002736DA" w:rsidRDefault="002736DA" w:rsidP="002736DA">
      <w:pPr>
        <w:widowControl w:val="0"/>
        <w:numPr>
          <w:ilvl w:val="2"/>
          <w:numId w:val="9"/>
        </w:numPr>
        <w:tabs>
          <w:tab w:val="left" w:pos="1034"/>
        </w:tabs>
        <w:autoSpaceDE w:val="0"/>
        <w:autoSpaceDN w:val="0"/>
        <w:spacing w:after="0" w:line="240" w:lineRule="auto"/>
        <w:ind w:right="111" w:firstLine="0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ставить</w:t>
      </w:r>
      <w:r w:rsidRPr="002736DA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вопрос</w:t>
      </w:r>
      <w:r w:rsidRPr="002736D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</w:t>
      </w:r>
      <w:r w:rsidRPr="002736D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публикации</w:t>
      </w:r>
      <w:r w:rsidRPr="002736DA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материалов</w:t>
      </w:r>
      <w:r w:rsidRPr="002736D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</w:t>
      </w:r>
      <w:r w:rsidRPr="002736D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передовом</w:t>
      </w:r>
      <w:r w:rsidRPr="002736D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педагогическом</w:t>
      </w:r>
      <w:r w:rsidRPr="002736D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опыте,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накопленном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методических</w:t>
      </w:r>
      <w:r w:rsidRPr="00273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объединениях;</w:t>
      </w:r>
    </w:p>
    <w:p w:rsidR="002736DA" w:rsidRPr="002736DA" w:rsidRDefault="002736DA" w:rsidP="002736DA">
      <w:pPr>
        <w:widowControl w:val="0"/>
        <w:numPr>
          <w:ilvl w:val="2"/>
          <w:numId w:val="9"/>
        </w:numPr>
        <w:tabs>
          <w:tab w:val="left" w:pos="924"/>
        </w:tabs>
        <w:autoSpaceDE w:val="0"/>
        <w:autoSpaceDN w:val="0"/>
        <w:spacing w:after="0" w:line="240" w:lineRule="auto"/>
        <w:ind w:right="108" w:firstLine="0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ставить</w:t>
      </w:r>
      <w:r w:rsidRPr="002736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вопрос</w:t>
      </w:r>
      <w:r w:rsidRPr="00273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перед</w:t>
      </w:r>
      <w:r w:rsidRPr="00273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администрацией</w:t>
      </w:r>
      <w:r w:rsidRPr="002736D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гимназии</w:t>
      </w:r>
      <w:r w:rsidRPr="002736D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</w:t>
      </w:r>
      <w:r w:rsidRPr="00273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поощрении</w:t>
      </w:r>
      <w:r w:rsidRPr="002736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сотрудников</w:t>
      </w:r>
      <w:r w:rsidRPr="002736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активное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участие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проектно-исследовательской деятельности;</w:t>
      </w:r>
    </w:p>
    <w:p w:rsidR="002736DA" w:rsidRPr="002736DA" w:rsidRDefault="002736DA" w:rsidP="002736DA">
      <w:pPr>
        <w:widowControl w:val="0"/>
        <w:numPr>
          <w:ilvl w:val="2"/>
          <w:numId w:val="9"/>
        </w:numPr>
        <w:tabs>
          <w:tab w:val="left" w:pos="919"/>
        </w:tabs>
        <w:autoSpaceDE w:val="0"/>
        <w:autoSpaceDN w:val="0"/>
        <w:spacing w:after="0" w:line="240" w:lineRule="auto"/>
        <w:ind w:left="918" w:hanging="60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рекомендовать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учителям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различные</w:t>
      </w:r>
      <w:r w:rsidRPr="00273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формы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повышения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квалификации;</w:t>
      </w:r>
    </w:p>
    <w:p w:rsidR="002736DA" w:rsidRPr="002736DA" w:rsidRDefault="002736DA" w:rsidP="002736DA">
      <w:pPr>
        <w:widowControl w:val="0"/>
        <w:numPr>
          <w:ilvl w:val="2"/>
          <w:numId w:val="9"/>
        </w:numPr>
        <w:tabs>
          <w:tab w:val="left" w:pos="919"/>
        </w:tabs>
        <w:autoSpaceDE w:val="0"/>
        <w:autoSpaceDN w:val="0"/>
        <w:spacing w:after="0" w:line="240" w:lineRule="auto"/>
        <w:ind w:left="918" w:hanging="60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выдвигать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учителей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для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участия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конкурсах.</w:t>
      </w:r>
    </w:p>
    <w:p w:rsidR="002736DA" w:rsidRPr="002736DA" w:rsidRDefault="002736DA" w:rsidP="005B7E1E">
      <w:pPr>
        <w:widowControl w:val="0"/>
        <w:numPr>
          <w:ilvl w:val="0"/>
          <w:numId w:val="24"/>
        </w:numPr>
        <w:tabs>
          <w:tab w:val="left" w:pos="559"/>
        </w:tabs>
        <w:autoSpaceDE w:val="0"/>
        <w:autoSpaceDN w:val="0"/>
        <w:spacing w:before="5" w:after="0" w:line="274" w:lineRule="exact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</w:t>
      </w:r>
      <w:r w:rsidRPr="002736D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273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методического</w:t>
      </w:r>
      <w:r w:rsidRPr="00273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</w:p>
    <w:p w:rsidR="002736DA" w:rsidRPr="002736DA" w:rsidRDefault="002736DA" w:rsidP="005B7E1E">
      <w:pPr>
        <w:widowControl w:val="0"/>
        <w:numPr>
          <w:ilvl w:val="1"/>
          <w:numId w:val="24"/>
        </w:numPr>
        <w:tabs>
          <w:tab w:val="left" w:pos="739"/>
        </w:tabs>
        <w:autoSpaceDE w:val="0"/>
        <w:autoSpaceDN w:val="0"/>
        <w:spacing w:after="0" w:line="274" w:lineRule="exact"/>
        <w:ind w:left="738" w:hanging="42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своей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 Совет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подотчетен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педагогическому</w:t>
      </w:r>
      <w:r w:rsidRPr="002736D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совету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школы.</w:t>
      </w:r>
    </w:p>
    <w:p w:rsidR="002736DA" w:rsidRPr="002736DA" w:rsidRDefault="002736DA" w:rsidP="005B7E1E">
      <w:pPr>
        <w:widowControl w:val="0"/>
        <w:numPr>
          <w:ilvl w:val="1"/>
          <w:numId w:val="24"/>
        </w:numPr>
        <w:tabs>
          <w:tab w:val="left" w:pos="782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Контроль</w:t>
      </w:r>
      <w:r w:rsidRPr="002736D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</w:t>
      </w:r>
      <w:r w:rsidRPr="002736D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методического</w:t>
      </w:r>
      <w:r w:rsidRPr="002736D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осуществляется</w:t>
      </w:r>
      <w:r w:rsidRPr="002736D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директором</w:t>
      </w:r>
      <w:r w:rsidRPr="002736D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(лицом,</w:t>
      </w:r>
      <w:r w:rsidRPr="002736D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им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назначенным)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соответствии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планами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методической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работы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2736DA"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контроля.</w:t>
      </w:r>
    </w:p>
    <w:p w:rsidR="002736DA" w:rsidRPr="002736DA" w:rsidRDefault="002736DA" w:rsidP="005B7E1E">
      <w:pPr>
        <w:widowControl w:val="0"/>
        <w:numPr>
          <w:ilvl w:val="1"/>
          <w:numId w:val="24"/>
        </w:numPr>
        <w:tabs>
          <w:tab w:val="left" w:pos="739"/>
        </w:tabs>
        <w:autoSpaceDE w:val="0"/>
        <w:autoSpaceDN w:val="0"/>
        <w:spacing w:after="0" w:line="240" w:lineRule="auto"/>
        <w:ind w:left="738" w:hanging="42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Направления</w:t>
      </w:r>
      <w:r w:rsidRPr="00273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контроля:</w:t>
      </w:r>
    </w:p>
    <w:p w:rsidR="002736DA" w:rsidRPr="002736DA" w:rsidRDefault="002736DA" w:rsidP="002736DA">
      <w:pPr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spacing w:before="1"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контроль результатов освоения обучающимися основной образовательной программы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2736D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уровня общего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образования;</w:t>
      </w:r>
    </w:p>
    <w:p w:rsidR="002736DA" w:rsidRPr="002736DA" w:rsidRDefault="002736DA" w:rsidP="002736DA">
      <w:pPr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контроль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соответствия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структуры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содержания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основной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программы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(и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вносимых в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нее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изменений)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требованиям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стандарта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второго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поколения;</w:t>
      </w:r>
    </w:p>
    <w:p w:rsidR="002736DA" w:rsidRPr="002736DA" w:rsidRDefault="002736DA" w:rsidP="002736DA">
      <w:pPr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контроль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условий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реализации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основной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программы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(кадровых,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материально-технических, психолого-педагогических, информационно-методических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других).</w:t>
      </w:r>
    </w:p>
    <w:p w:rsidR="002736DA" w:rsidRPr="002736DA" w:rsidRDefault="002736DA" w:rsidP="005B7E1E">
      <w:pPr>
        <w:widowControl w:val="0"/>
        <w:numPr>
          <w:ilvl w:val="1"/>
          <w:numId w:val="24"/>
        </w:numPr>
        <w:tabs>
          <w:tab w:val="left" w:pos="840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Периодичность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посещения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уроков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(занятий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внеурочной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деятельности,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элективных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курсов,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курсов по выбору,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факультативных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занятий) администрацией:</w:t>
      </w:r>
    </w:p>
    <w:p w:rsidR="002736DA" w:rsidRPr="002736DA" w:rsidRDefault="002736DA" w:rsidP="002736DA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DA">
        <w:rPr>
          <w:rFonts w:ascii="Times New Roman" w:eastAsia="Times New Roman" w:hAnsi="Times New Roman" w:cs="Times New Roman"/>
          <w:sz w:val="24"/>
          <w:szCs w:val="24"/>
        </w:rPr>
        <w:t>8.4.1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Непосредственный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деятельность, — </w:t>
      </w:r>
      <w:proofErr w:type="spellStart"/>
      <w:r w:rsidRPr="002736DA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2736DA">
        <w:rPr>
          <w:rFonts w:ascii="Times New Roman" w:eastAsia="Times New Roman" w:hAnsi="Times New Roman" w:cs="Times New Roman"/>
          <w:sz w:val="24"/>
          <w:szCs w:val="24"/>
        </w:rPr>
        <w:t xml:space="preserve"> контроль, осуществляет руководитель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распределении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273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инструкциями.</w:t>
      </w:r>
    </w:p>
    <w:p w:rsidR="002736DA" w:rsidRPr="002736DA" w:rsidRDefault="002736DA" w:rsidP="002736DA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DA">
        <w:rPr>
          <w:rFonts w:ascii="Times New Roman" w:eastAsia="Times New Roman" w:hAnsi="Times New Roman" w:cs="Times New Roman"/>
          <w:sz w:val="24"/>
          <w:szCs w:val="24"/>
        </w:rPr>
        <w:t>8.4.2. Каждый из работников организации, осуществляющей образовательную деятельность,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возложена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736DA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контроля,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планирует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еженедельно,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недель,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посетить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(занятий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элективных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курсов,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выбору,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факультативных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занятий).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2736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отведена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документальному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(классные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журналы,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поурочное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планирование,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73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73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  <w:szCs w:val="24"/>
        </w:rPr>
        <w:t>программ).</w:t>
      </w:r>
    </w:p>
    <w:p w:rsidR="002736DA" w:rsidRPr="002736DA" w:rsidRDefault="002736DA" w:rsidP="005B7E1E">
      <w:pPr>
        <w:widowControl w:val="0"/>
        <w:numPr>
          <w:ilvl w:val="0"/>
          <w:numId w:val="24"/>
        </w:numPr>
        <w:tabs>
          <w:tab w:val="left" w:pos="559"/>
        </w:tabs>
        <w:autoSpaceDE w:val="0"/>
        <w:autoSpaceDN w:val="0"/>
        <w:spacing w:before="5" w:after="0" w:line="240" w:lineRule="auto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</w:t>
      </w:r>
      <w:r w:rsidRPr="002736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методического</w:t>
      </w:r>
      <w:r w:rsidRPr="002736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</w:p>
    <w:p w:rsidR="002736DA" w:rsidRPr="002736DA" w:rsidRDefault="002736DA" w:rsidP="00273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736DA" w:rsidRPr="002736DA">
          <w:pgSz w:w="11910" w:h="16840"/>
          <w:pgMar w:top="480" w:right="740" w:bottom="280" w:left="1100" w:header="720" w:footer="720" w:gutter="0"/>
          <w:cols w:space="720"/>
        </w:sectPr>
      </w:pPr>
    </w:p>
    <w:p w:rsidR="002736DA" w:rsidRPr="002736DA" w:rsidRDefault="002736DA" w:rsidP="005B7E1E">
      <w:pPr>
        <w:widowControl w:val="0"/>
        <w:numPr>
          <w:ilvl w:val="1"/>
          <w:numId w:val="24"/>
        </w:numPr>
        <w:tabs>
          <w:tab w:val="left" w:pos="766"/>
        </w:tabs>
        <w:autoSpaceDE w:val="0"/>
        <w:autoSpaceDN w:val="0"/>
        <w:spacing w:before="62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lastRenderedPageBreak/>
        <w:t>Для регламентации работы Методического совета необходимы следующие документы: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положение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 Методическом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совете школы;</w:t>
      </w:r>
    </w:p>
    <w:p w:rsidR="002736DA" w:rsidRPr="002736DA" w:rsidRDefault="002736DA" w:rsidP="002736DA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приказ директора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организации, осуществляющей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образовательную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деятельность,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составе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Методического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назначении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должность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председателя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Методического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совета;</w:t>
      </w:r>
    </w:p>
    <w:p w:rsidR="002736DA" w:rsidRPr="002736DA" w:rsidRDefault="002736DA" w:rsidP="002736DA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анализ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работы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Методического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прошедший учебный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год;</w:t>
      </w:r>
    </w:p>
    <w:p w:rsidR="002736DA" w:rsidRPr="002736DA" w:rsidRDefault="002736DA" w:rsidP="002736DA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план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работы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текущий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учебный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год;</w:t>
      </w:r>
    </w:p>
    <w:p w:rsidR="002736DA" w:rsidRPr="002736DA" w:rsidRDefault="002736DA" w:rsidP="002736DA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картотека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данных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учителях;</w:t>
      </w:r>
    </w:p>
    <w:p w:rsidR="002736DA" w:rsidRPr="002736DA" w:rsidRDefault="002736DA" w:rsidP="002736DA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сведения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индивидуальных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темах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методической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работы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учителей;</w:t>
      </w:r>
    </w:p>
    <w:p w:rsidR="002736DA" w:rsidRPr="002736DA" w:rsidRDefault="002736DA" w:rsidP="002736DA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график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проведения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открытых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уроков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внеклассных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мероприятий;</w:t>
      </w:r>
    </w:p>
    <w:p w:rsidR="002736DA" w:rsidRPr="002736DA" w:rsidRDefault="002736DA" w:rsidP="002736DA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планы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проведения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тематических (предметных)</w:t>
      </w:r>
      <w:r w:rsidRPr="002736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недель,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декад,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месяцев;</w:t>
      </w:r>
    </w:p>
    <w:p w:rsidR="002736DA" w:rsidRPr="002736DA" w:rsidRDefault="002736DA" w:rsidP="002736DA">
      <w:pPr>
        <w:widowControl w:val="0"/>
        <w:numPr>
          <w:ilvl w:val="0"/>
          <w:numId w:val="7"/>
        </w:numPr>
        <w:tabs>
          <w:tab w:val="left" w:pos="1038"/>
          <w:tab w:val="left" w:pos="1039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сроки</w:t>
      </w:r>
      <w:r w:rsidRPr="002736D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проведения</w:t>
      </w:r>
      <w:r w:rsidRPr="002736D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школьных,</w:t>
      </w:r>
      <w:r w:rsidRPr="002736D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районных,</w:t>
      </w:r>
      <w:r w:rsidRPr="002736D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городских</w:t>
      </w:r>
      <w:r w:rsidRPr="002736D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всесоюзных</w:t>
      </w:r>
      <w:r w:rsidRPr="002736D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туров</w:t>
      </w:r>
      <w:r w:rsidRPr="002736D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конкурсов</w:t>
      </w:r>
      <w:r w:rsidRPr="002736D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олимпиад;</w:t>
      </w:r>
    </w:p>
    <w:p w:rsidR="002736DA" w:rsidRPr="002736DA" w:rsidRDefault="002736DA" w:rsidP="002736DA">
      <w:pPr>
        <w:widowControl w:val="0"/>
        <w:numPr>
          <w:ilvl w:val="0"/>
          <w:numId w:val="7"/>
        </w:numPr>
        <w:tabs>
          <w:tab w:val="left" w:pos="1038"/>
          <w:tab w:val="left" w:pos="103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списки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УМК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</w:t>
      </w:r>
      <w:r w:rsidRPr="00273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предметам;</w:t>
      </w:r>
    </w:p>
    <w:p w:rsidR="002736DA" w:rsidRPr="002736DA" w:rsidRDefault="002736DA" w:rsidP="002736DA">
      <w:pPr>
        <w:widowControl w:val="0"/>
        <w:numPr>
          <w:ilvl w:val="0"/>
          <w:numId w:val="7"/>
        </w:numPr>
        <w:tabs>
          <w:tab w:val="left" w:pos="1038"/>
          <w:tab w:val="left" w:pos="103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положения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конкурсах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школьном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туре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олимпиад;</w:t>
      </w:r>
    </w:p>
    <w:p w:rsidR="002736DA" w:rsidRPr="002736DA" w:rsidRDefault="002736DA" w:rsidP="002736DA">
      <w:pPr>
        <w:widowControl w:val="0"/>
        <w:numPr>
          <w:ilvl w:val="0"/>
          <w:numId w:val="7"/>
        </w:numPr>
        <w:tabs>
          <w:tab w:val="left" w:pos="1038"/>
          <w:tab w:val="left" w:pos="103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протоколы</w:t>
      </w:r>
      <w:r w:rsidRPr="00273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заседаний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Методического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совета.</w:t>
      </w:r>
    </w:p>
    <w:p w:rsidR="002736DA" w:rsidRPr="002736DA" w:rsidRDefault="002736DA" w:rsidP="005B7E1E">
      <w:pPr>
        <w:widowControl w:val="0"/>
        <w:numPr>
          <w:ilvl w:val="0"/>
          <w:numId w:val="24"/>
        </w:numPr>
        <w:tabs>
          <w:tab w:val="left" w:pos="679"/>
        </w:tabs>
        <w:autoSpaceDE w:val="0"/>
        <w:autoSpaceDN w:val="0"/>
        <w:spacing w:before="5" w:after="0" w:line="274" w:lineRule="exact"/>
        <w:ind w:left="678"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2736D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736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2736DA" w:rsidRPr="002736DA" w:rsidRDefault="002736DA" w:rsidP="005B7E1E">
      <w:pPr>
        <w:widowControl w:val="0"/>
        <w:numPr>
          <w:ilvl w:val="1"/>
          <w:numId w:val="24"/>
        </w:numPr>
        <w:tabs>
          <w:tab w:val="left" w:pos="1013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Настоящее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Положение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является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локальным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нормативным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актом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организации,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осуществляющей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образовательную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деятельность,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принимается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утверждается</w:t>
      </w:r>
      <w:r w:rsidRPr="00273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(вводится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действие) приказом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директора общеобразовательной организации.</w:t>
      </w:r>
    </w:p>
    <w:p w:rsidR="002736DA" w:rsidRPr="002736DA" w:rsidRDefault="002736DA" w:rsidP="005B7E1E">
      <w:pPr>
        <w:widowControl w:val="0"/>
        <w:numPr>
          <w:ilvl w:val="1"/>
          <w:numId w:val="24"/>
        </w:numPr>
        <w:tabs>
          <w:tab w:val="left" w:pos="934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Все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изменения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дополнения,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вносимые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настоящее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Положение,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оформляются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письменной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форме</w:t>
      </w:r>
      <w:r w:rsidRPr="00273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соответствии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действующим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2736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Российской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Федерации.</w:t>
      </w:r>
    </w:p>
    <w:p w:rsidR="002736DA" w:rsidRPr="002736DA" w:rsidRDefault="002736DA" w:rsidP="005B7E1E">
      <w:pPr>
        <w:widowControl w:val="0"/>
        <w:numPr>
          <w:ilvl w:val="1"/>
          <w:numId w:val="24"/>
        </w:numPr>
        <w:tabs>
          <w:tab w:val="left" w:pos="934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Положение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Методическом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совете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школы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принимается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неопределенный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срок.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Изменения и дополнения к Положению принимаются в порядке, предусмотренном п.10.1.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настоящего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Положения.</w:t>
      </w:r>
    </w:p>
    <w:p w:rsidR="002736DA" w:rsidRPr="002736DA" w:rsidRDefault="002736DA" w:rsidP="005B7E1E">
      <w:pPr>
        <w:widowControl w:val="0"/>
        <w:numPr>
          <w:ilvl w:val="1"/>
          <w:numId w:val="24"/>
        </w:numPr>
        <w:tabs>
          <w:tab w:val="left" w:pos="943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2736DA">
        <w:rPr>
          <w:rFonts w:ascii="Times New Roman" w:eastAsia="Times New Roman" w:hAnsi="Times New Roman" w:cs="Times New Roman"/>
          <w:sz w:val="24"/>
        </w:rPr>
        <w:t>После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принятия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Положения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(или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изменений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дополнений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отдельных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пунктов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и</w:t>
      </w:r>
      <w:r w:rsidRPr="00273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разделов)</w:t>
      </w:r>
      <w:r w:rsidRPr="00273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в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новой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редакции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предыдущая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редакция</w:t>
      </w:r>
      <w:r w:rsidRPr="00273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автоматически</w:t>
      </w:r>
      <w:r w:rsidRPr="00273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утрачивает</w:t>
      </w:r>
      <w:r w:rsidRPr="00273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736DA">
        <w:rPr>
          <w:rFonts w:ascii="Times New Roman" w:eastAsia="Times New Roman" w:hAnsi="Times New Roman" w:cs="Times New Roman"/>
          <w:sz w:val="24"/>
        </w:rPr>
        <w:t>силу.</w:t>
      </w:r>
    </w:p>
    <w:p w:rsidR="006A1DDA" w:rsidRPr="009A0D99" w:rsidRDefault="006A1DDA" w:rsidP="002736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1DDA" w:rsidRPr="009A0D99" w:rsidSect="006A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461"/>
    <w:multiLevelType w:val="hybridMultilevel"/>
    <w:tmpl w:val="B1A82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47D"/>
    <w:multiLevelType w:val="hybridMultilevel"/>
    <w:tmpl w:val="9586D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90475"/>
    <w:multiLevelType w:val="hybridMultilevel"/>
    <w:tmpl w:val="56AA49F4"/>
    <w:lvl w:ilvl="0" w:tplc="77FECAFC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88AD5E8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BDCA7BCE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118EF10A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AD808098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A5E2683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FA52C06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6AB05F64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EFDEB9C2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3">
    <w:nsid w:val="13F0232B"/>
    <w:multiLevelType w:val="multilevel"/>
    <w:tmpl w:val="42005C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356870"/>
    <w:multiLevelType w:val="hybridMultilevel"/>
    <w:tmpl w:val="ABD49804"/>
    <w:lvl w:ilvl="0" w:tplc="7780CA2E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F68809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2188E990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E2C8A73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28EE7AB2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7B98EE3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5700272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56E636D0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42BEF80E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5">
    <w:nsid w:val="1D796EE9"/>
    <w:multiLevelType w:val="multilevel"/>
    <w:tmpl w:val="72CC5D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04" w:hanging="1800"/>
      </w:pPr>
      <w:rPr>
        <w:rFonts w:hint="default"/>
      </w:rPr>
    </w:lvl>
  </w:abstractNum>
  <w:abstractNum w:abstractNumId="6">
    <w:nsid w:val="23191F6A"/>
    <w:multiLevelType w:val="hybridMultilevel"/>
    <w:tmpl w:val="C3E01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B3913"/>
    <w:multiLevelType w:val="multilevel"/>
    <w:tmpl w:val="F3242EAE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87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3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9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1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6" w:hanging="780"/>
      </w:pPr>
      <w:rPr>
        <w:rFonts w:hint="default"/>
        <w:lang w:val="ru-RU" w:eastAsia="en-US" w:bidi="ar-SA"/>
      </w:rPr>
    </w:lvl>
  </w:abstractNum>
  <w:abstractNum w:abstractNumId="8">
    <w:nsid w:val="2F980E2C"/>
    <w:multiLevelType w:val="multilevel"/>
    <w:tmpl w:val="9EE4420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64" w:hanging="1800"/>
      </w:pPr>
      <w:rPr>
        <w:rFonts w:hint="default"/>
      </w:rPr>
    </w:lvl>
  </w:abstractNum>
  <w:abstractNum w:abstractNumId="9">
    <w:nsid w:val="351E0F41"/>
    <w:multiLevelType w:val="hybridMultilevel"/>
    <w:tmpl w:val="6BE8396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>
    <w:nsid w:val="3BAC62FF"/>
    <w:multiLevelType w:val="multilevel"/>
    <w:tmpl w:val="0E3ECCC4"/>
    <w:lvl w:ilvl="0">
      <w:start w:val="7"/>
      <w:numFmt w:val="decimal"/>
      <w:lvlText w:val="%1"/>
      <w:lvlJc w:val="left"/>
      <w:pPr>
        <w:ind w:left="318" w:hanging="69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69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18" w:hanging="6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3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698"/>
      </w:pPr>
      <w:rPr>
        <w:rFonts w:hint="default"/>
        <w:lang w:val="ru-RU" w:eastAsia="en-US" w:bidi="ar-SA"/>
      </w:rPr>
    </w:lvl>
  </w:abstractNum>
  <w:abstractNum w:abstractNumId="11">
    <w:nsid w:val="3E3C4B9B"/>
    <w:multiLevelType w:val="hybridMultilevel"/>
    <w:tmpl w:val="9710BDF8"/>
    <w:lvl w:ilvl="0" w:tplc="50A8C5D0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FA2EB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7A40785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96166AA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D20A82B6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1300671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2989C7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35D23710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C8A61B76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12">
    <w:nsid w:val="402A51C4"/>
    <w:multiLevelType w:val="hybridMultilevel"/>
    <w:tmpl w:val="37EA58A6"/>
    <w:lvl w:ilvl="0" w:tplc="2968FE46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FAADE60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C128A25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4C909276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32823600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E4DEB51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8BF48BA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614E58C0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269EF6D4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13">
    <w:nsid w:val="566654EF"/>
    <w:multiLevelType w:val="hybridMultilevel"/>
    <w:tmpl w:val="0A62C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053EB"/>
    <w:multiLevelType w:val="hybridMultilevel"/>
    <w:tmpl w:val="3F74A1BE"/>
    <w:lvl w:ilvl="0" w:tplc="668ECC64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2C53E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EE9C8C70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2348036E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E6E2F78E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9DD8019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E5E894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0A501C5A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13A4D950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15">
    <w:nsid w:val="5CC3670D"/>
    <w:multiLevelType w:val="multilevel"/>
    <w:tmpl w:val="6AEC6E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3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64" w:hanging="1800"/>
      </w:pPr>
      <w:rPr>
        <w:rFonts w:hint="default"/>
      </w:rPr>
    </w:lvl>
  </w:abstractNum>
  <w:abstractNum w:abstractNumId="16">
    <w:nsid w:val="5DDF006B"/>
    <w:multiLevelType w:val="hybridMultilevel"/>
    <w:tmpl w:val="8F02C73A"/>
    <w:lvl w:ilvl="0" w:tplc="97145C80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C40F782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FFE0EFD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2B62BE50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903CF06A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D4E8686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1B68B50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7B5CF26E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15B2AC10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17">
    <w:nsid w:val="5EFA6FF7"/>
    <w:multiLevelType w:val="hybridMultilevel"/>
    <w:tmpl w:val="57FCFA60"/>
    <w:lvl w:ilvl="0" w:tplc="CE2046C4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B88612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F37A4CBC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46A0FE12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ABB0FB2C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707E151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3F0237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4EDA6CF4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55A2B348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18">
    <w:nsid w:val="672F5630"/>
    <w:multiLevelType w:val="multilevel"/>
    <w:tmpl w:val="84A2E4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4" w:hanging="1800"/>
      </w:pPr>
      <w:rPr>
        <w:rFonts w:hint="default"/>
      </w:rPr>
    </w:lvl>
  </w:abstractNum>
  <w:abstractNum w:abstractNumId="19">
    <w:nsid w:val="6843172B"/>
    <w:multiLevelType w:val="hybridMultilevel"/>
    <w:tmpl w:val="43BC0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E75D7"/>
    <w:multiLevelType w:val="multilevel"/>
    <w:tmpl w:val="364EB5F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B903DFE"/>
    <w:multiLevelType w:val="hybridMultilevel"/>
    <w:tmpl w:val="EB140BE0"/>
    <w:lvl w:ilvl="0" w:tplc="02CC9B9C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96A8A2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041261D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9446C29E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C10EEF28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6BFE905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DB303EB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47F26E84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5472228C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22">
    <w:nsid w:val="6C0261C5"/>
    <w:multiLevelType w:val="hybridMultilevel"/>
    <w:tmpl w:val="183AD6D4"/>
    <w:lvl w:ilvl="0" w:tplc="0CA0BBAE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24E0FA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D936915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D61EC9D2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FD16BF10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6B169F0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59243F5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B02E777C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4AECC9E6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23">
    <w:nsid w:val="77DE558F"/>
    <w:multiLevelType w:val="hybridMultilevel"/>
    <w:tmpl w:val="31AE2FE8"/>
    <w:lvl w:ilvl="0" w:tplc="3D80CA90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1ACDF4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C612348E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AD60EC5E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74F20596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95927CB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E36631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F86CCFD6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ECC8441C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9"/>
  </w:num>
  <w:num w:numId="5">
    <w:abstractNumId w:val="13"/>
  </w:num>
  <w:num w:numId="6">
    <w:abstractNumId w:val="1"/>
  </w:num>
  <w:num w:numId="7">
    <w:abstractNumId w:val="2"/>
  </w:num>
  <w:num w:numId="8">
    <w:abstractNumId w:val="23"/>
  </w:num>
  <w:num w:numId="9">
    <w:abstractNumId w:val="10"/>
  </w:num>
  <w:num w:numId="10">
    <w:abstractNumId w:val="22"/>
  </w:num>
  <w:num w:numId="11">
    <w:abstractNumId w:val="4"/>
  </w:num>
  <w:num w:numId="12">
    <w:abstractNumId w:val="14"/>
  </w:num>
  <w:num w:numId="13">
    <w:abstractNumId w:val="12"/>
  </w:num>
  <w:num w:numId="14">
    <w:abstractNumId w:val="16"/>
  </w:num>
  <w:num w:numId="15">
    <w:abstractNumId w:val="11"/>
  </w:num>
  <w:num w:numId="16">
    <w:abstractNumId w:val="21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8"/>
  </w:num>
  <w:num w:numId="22">
    <w:abstractNumId w:val="3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A7"/>
    <w:rsid w:val="00073DA7"/>
    <w:rsid w:val="002736DA"/>
    <w:rsid w:val="005B7E1E"/>
    <w:rsid w:val="006A1DDA"/>
    <w:rsid w:val="00825137"/>
    <w:rsid w:val="009A0D99"/>
    <w:rsid w:val="00A22A49"/>
    <w:rsid w:val="00E61868"/>
    <w:rsid w:val="00F9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DA"/>
  </w:style>
  <w:style w:type="paragraph" w:styleId="1">
    <w:name w:val="heading 1"/>
    <w:basedOn w:val="a"/>
    <w:link w:val="10"/>
    <w:uiPriority w:val="1"/>
    <w:qFormat/>
    <w:rsid w:val="002736DA"/>
    <w:pPr>
      <w:widowControl w:val="0"/>
      <w:autoSpaceDE w:val="0"/>
      <w:autoSpaceDN w:val="0"/>
      <w:spacing w:before="5" w:after="0" w:line="274" w:lineRule="exact"/>
      <w:ind w:left="558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073DA7"/>
    <w:pPr>
      <w:ind w:left="720"/>
      <w:contextualSpacing/>
    </w:pPr>
  </w:style>
  <w:style w:type="paragraph" w:styleId="a4">
    <w:name w:val="No Spacing"/>
    <w:uiPriority w:val="1"/>
    <w:qFormat/>
    <w:rsid w:val="00A22A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2736D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736DA"/>
  </w:style>
  <w:style w:type="table" w:customStyle="1" w:styleId="TableNormal">
    <w:name w:val="Table Normal"/>
    <w:uiPriority w:val="2"/>
    <w:semiHidden/>
    <w:unhideWhenUsed/>
    <w:qFormat/>
    <w:rsid w:val="0027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736DA"/>
    <w:pPr>
      <w:widowControl w:val="0"/>
      <w:autoSpaceDE w:val="0"/>
      <w:autoSpaceDN w:val="0"/>
      <w:spacing w:after="0" w:line="240" w:lineRule="auto"/>
      <w:ind w:left="3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736D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2736DA"/>
    <w:pPr>
      <w:widowControl w:val="0"/>
      <w:autoSpaceDE w:val="0"/>
      <w:autoSpaceDN w:val="0"/>
      <w:spacing w:before="1" w:after="0" w:line="240" w:lineRule="auto"/>
      <w:ind w:left="1726" w:right="15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2736DA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73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9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2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DA"/>
  </w:style>
  <w:style w:type="paragraph" w:styleId="1">
    <w:name w:val="heading 1"/>
    <w:basedOn w:val="a"/>
    <w:link w:val="10"/>
    <w:uiPriority w:val="1"/>
    <w:qFormat/>
    <w:rsid w:val="002736DA"/>
    <w:pPr>
      <w:widowControl w:val="0"/>
      <w:autoSpaceDE w:val="0"/>
      <w:autoSpaceDN w:val="0"/>
      <w:spacing w:before="5" w:after="0" w:line="274" w:lineRule="exact"/>
      <w:ind w:left="558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073DA7"/>
    <w:pPr>
      <w:ind w:left="720"/>
      <w:contextualSpacing/>
    </w:pPr>
  </w:style>
  <w:style w:type="paragraph" w:styleId="a4">
    <w:name w:val="No Spacing"/>
    <w:uiPriority w:val="1"/>
    <w:qFormat/>
    <w:rsid w:val="00A22A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2736D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736DA"/>
  </w:style>
  <w:style w:type="table" w:customStyle="1" w:styleId="TableNormal">
    <w:name w:val="Table Normal"/>
    <w:uiPriority w:val="2"/>
    <w:semiHidden/>
    <w:unhideWhenUsed/>
    <w:qFormat/>
    <w:rsid w:val="0027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736DA"/>
    <w:pPr>
      <w:widowControl w:val="0"/>
      <w:autoSpaceDE w:val="0"/>
      <w:autoSpaceDN w:val="0"/>
      <w:spacing w:after="0" w:line="240" w:lineRule="auto"/>
      <w:ind w:left="3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736D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2736DA"/>
    <w:pPr>
      <w:widowControl w:val="0"/>
      <w:autoSpaceDE w:val="0"/>
      <w:autoSpaceDN w:val="0"/>
      <w:spacing w:before="1" w:after="0" w:line="240" w:lineRule="auto"/>
      <w:ind w:left="1726" w:right="15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2736DA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73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9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2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4353-2EC4-4863-84F2-D344566E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2022-01-08T02:30:00Z</cp:lastPrinted>
  <dcterms:created xsi:type="dcterms:W3CDTF">2023-03-28T10:40:00Z</dcterms:created>
  <dcterms:modified xsi:type="dcterms:W3CDTF">2023-03-28T10:40:00Z</dcterms:modified>
</cp:coreProperties>
</file>